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2923200" cy="568800"/>
            <wp:effectExtent l="0" t="0" r="0" b="3175"/>
            <wp:wrapTight wrapText="bothSides">
              <wp:wrapPolygon edited="0">
                <wp:start x="0" y="0"/>
                <wp:lineTo x="0" y="20997"/>
                <wp:lineTo x="21398" y="20997"/>
                <wp:lineTo x="213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3E1750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Azylový, 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3E1750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pPr w:leftFromText="141" w:rightFromText="141" w:vertAnchor="text" w:horzAnchor="margin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935"/>
      </w:tblGrid>
      <w:tr w:rsidR="000A35CF" w:rsidRPr="00331DE7" w:rsidTr="00973225">
        <w:trPr>
          <w:trHeight w:val="397"/>
        </w:trPr>
        <w:tc>
          <w:tcPr>
            <w:tcW w:w="11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D5F" w:rsidRPr="009A77B2" w:rsidRDefault="00447D5F" w:rsidP="00447D5F">
            <w:pPr>
              <w:pStyle w:val="dostopodporu"/>
            </w:pPr>
            <w:r w:rsidRPr="00C13A6E">
              <w:rPr>
                <w:color w:val="FF0000"/>
              </w:rPr>
              <w:t>Název projektu v ČJ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7D5F" w:rsidRPr="003911CF" w:rsidRDefault="00447D5F" w:rsidP="00447D5F">
            <w:pPr>
              <w:pStyle w:val="dostopodporu"/>
            </w:pPr>
          </w:p>
        </w:tc>
      </w:tr>
      <w:tr w:rsidR="00447D5F" w:rsidRPr="00331DE7" w:rsidTr="00931ADA">
        <w:trPr>
          <w:trHeight w:val="70"/>
        </w:trPr>
        <w:tc>
          <w:tcPr>
            <w:tcW w:w="11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D5F" w:rsidRPr="009A77B2" w:rsidRDefault="00447D5F" w:rsidP="00447D5F">
            <w:pPr>
              <w:pStyle w:val="dostopodporu"/>
            </w:pPr>
            <w:r>
              <w:t xml:space="preserve">Název </w:t>
            </w:r>
            <w:proofErr w:type="gramStart"/>
            <w:r>
              <w:t>projektu v AJ</w:t>
            </w:r>
            <w:proofErr w:type="gramEnd"/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5F" w:rsidRPr="003911CF" w:rsidRDefault="00447D5F" w:rsidP="00447D5F">
            <w:pPr>
              <w:pStyle w:val="dostopodporu"/>
            </w:pPr>
          </w:p>
        </w:tc>
      </w:tr>
    </w:tbl>
    <w:p w:rsidR="00742ED4" w:rsidRPr="005E7E6F" w:rsidRDefault="00742ED4">
      <w:pPr>
        <w:jc w:val="center"/>
        <w:rPr>
          <w:rFonts w:asciiTheme="majorHAnsi" w:hAnsiTheme="majorHAnsi" w:cs="Tahoma"/>
          <w:sz w:val="20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935"/>
      </w:tblGrid>
      <w:tr w:rsidR="004542EA" w:rsidRPr="009A77B2" w:rsidTr="00973225">
        <w:trPr>
          <w:trHeight w:val="397"/>
        </w:trPr>
        <w:tc>
          <w:tcPr>
            <w:tcW w:w="11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4542EA" w:rsidP="002108DB">
            <w:pPr>
              <w:pStyle w:val="dostopodporu"/>
            </w:pPr>
            <w:r w:rsidRPr="00C13A6E">
              <w:rPr>
                <w:color w:val="FF0000"/>
              </w:rPr>
              <w:t>Název žadatele</w:t>
            </w:r>
            <w:r w:rsidR="00331DE7" w:rsidRPr="00C13A6E">
              <w:rPr>
                <w:color w:val="FF0000"/>
              </w:rPr>
              <w:t xml:space="preserve"> v ČJ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A" w:rsidRPr="003911CF" w:rsidRDefault="004542EA" w:rsidP="002108DB">
            <w:pPr>
              <w:pStyle w:val="dostopodporu"/>
            </w:pPr>
          </w:p>
        </w:tc>
      </w:tr>
      <w:tr w:rsidR="00447D5F" w:rsidRPr="009A77B2" w:rsidTr="00931ADA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47D5F" w:rsidRDefault="00447D5F" w:rsidP="005E7E6F">
            <w:pPr>
              <w:pStyle w:val="dostopodporu"/>
            </w:pPr>
            <w:r>
              <w:t xml:space="preserve">Název </w:t>
            </w:r>
            <w:proofErr w:type="gramStart"/>
            <w:r>
              <w:t>žadatele v AJ</w:t>
            </w:r>
            <w:proofErr w:type="gramEnd"/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D5F" w:rsidRPr="003911CF" w:rsidRDefault="00447D5F" w:rsidP="002108DB">
            <w:pPr>
              <w:pStyle w:val="dostopodporu"/>
            </w:pPr>
          </w:p>
        </w:tc>
      </w:tr>
      <w:tr w:rsidR="00331DE7" w:rsidRPr="009A77B2" w:rsidTr="00973225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331DE7" w:rsidRPr="009A77B2" w:rsidRDefault="005E7E6F" w:rsidP="005E7E6F">
            <w:pPr>
              <w:pStyle w:val="dostopodporu"/>
            </w:pPr>
            <w:r w:rsidRPr="00C13A6E">
              <w:rPr>
                <w:color w:val="FF0000"/>
              </w:rPr>
              <w:t>IČ</w:t>
            </w:r>
            <w:r w:rsidRPr="009A77B2">
              <w:t xml:space="preserve"> 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DE7" w:rsidRPr="003911CF" w:rsidRDefault="00331DE7" w:rsidP="002108DB">
            <w:pPr>
              <w:pStyle w:val="dostopodporu"/>
            </w:pPr>
          </w:p>
        </w:tc>
      </w:tr>
    </w:tbl>
    <w:p w:rsidR="00331DE7" w:rsidRDefault="00331DE7"/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911"/>
      </w:tblGrid>
      <w:tr w:rsidR="008C37E6" w:rsidRPr="009A77B2" w:rsidTr="00931ADA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108DB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8C37E6" w:rsidRPr="003911CF" w:rsidRDefault="004E21AA" w:rsidP="00637B39">
            <w:pPr>
              <w:pStyle w:val="dostopodporu"/>
            </w:pPr>
            <w:r>
              <w:t>30</w:t>
            </w:r>
          </w:p>
        </w:tc>
      </w:tr>
      <w:tr w:rsidR="006708FE" w:rsidRPr="009A77B2" w:rsidTr="00931ADA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108DB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6708FE" w:rsidRPr="009A77B2" w:rsidRDefault="003E1750" w:rsidP="00637B39">
            <w:pPr>
              <w:pStyle w:val="dostopodporu"/>
            </w:pPr>
            <w:r>
              <w:t>AMIF</w:t>
            </w:r>
            <w:r w:rsidR="006708FE" w:rsidRPr="007C5E08">
              <w:t>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Content>
                <w:r w:rsidR="004E21AA">
                  <w:t>30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5260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31DE7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331DE7">
              <w:t>1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0E45D2">
        <w:trPr>
          <w:trHeight w:val="397"/>
        </w:trPr>
        <w:sdt>
          <w:sdtPr>
            <w:rPr>
              <w:rFonts w:cs="Tahoma"/>
              <w:szCs w:val="22"/>
            </w:rPr>
            <w:id w:val="1644242280"/>
            <w:placeholder>
              <w:docPart w:val="16CECE958CA1485CAAC2CB2B9904F9E0"/>
            </w:placeholder>
            <w:showingPlcHdr/>
            <w:comboBox>
              <w:listItem w:value="Zvolte položku."/>
              <w:listItem w:displayText="Specifický cíl 1 Azyl: Národní cíl 1 - Přijímání; Specifický cíl 3 Návraty: Národní cíl 1 - Doprovodná opatření" w:value="Specifický cíl 1 Azyl: Národní cíl 1 - Přijímání; Specifický cíl 3 Návraty: Národní cíl 1 - Doprovodná opatření"/>
              <w:listItem w:displayText="Specifický cíl 2: Integrace/legální migrace: Národní cíl 3 - Kapacita" w:value="Specifický cíl 2: Integrace/legální migrace: Národní cíl 3 - Kapacita"/>
            </w:comboBox>
          </w:sdtPr>
          <w:sdtContent>
            <w:tc>
              <w:tcPr>
                <w:tcW w:w="5000" w:type="pct"/>
                <w:shd w:val="clear" w:color="auto" w:fill="auto"/>
                <w:vAlign w:val="center"/>
              </w:tcPr>
              <w:p w:rsidR="00CD76F7" w:rsidRPr="009A77B2" w:rsidRDefault="00274D0B" w:rsidP="002108DB">
                <w:pPr>
                  <w:pStyle w:val="dostopodporu"/>
                </w:pPr>
                <w:r>
                  <w:rPr>
                    <w:rFonts w:cs="Tahoma"/>
                  </w:rPr>
                  <w:t>Ze seznamu zvolte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295"/>
      </w:tblGrid>
      <w:tr w:rsidR="00C96BB4" w:rsidRPr="009A77B2" w:rsidTr="00931AD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 w:rsidR="00331DE7">
              <w:t>2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931ADA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108DB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shd w:val="clear" w:color="auto" w:fill="auto"/>
            <w:vAlign w:val="center"/>
          </w:tcPr>
          <w:p w:rsidR="00C96BB4" w:rsidRPr="009A77B2" w:rsidRDefault="00C96BB4" w:rsidP="002108DB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331DE7">
              <w:t>3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97322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C13A6E" w:rsidRDefault="0065260A" w:rsidP="002108DB">
            <w:pPr>
              <w:pStyle w:val="dostopodporu"/>
              <w:rPr>
                <w:color w:val="FF0000"/>
              </w:rPr>
            </w:pPr>
            <w:r w:rsidRPr="00C13A6E">
              <w:rPr>
                <w:color w:val="FF0000"/>
              </w:rPr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499" w:type="pct"/>
                <w:shd w:val="clear" w:color="auto" w:fill="auto"/>
                <w:vAlign w:val="center"/>
              </w:tcPr>
              <w:p w:rsidR="0065260A" w:rsidRPr="009A77B2" w:rsidRDefault="003C4745" w:rsidP="002108DB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97322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C13A6E" w:rsidRDefault="0065260A" w:rsidP="002108DB">
            <w:pPr>
              <w:pStyle w:val="dostopodporu"/>
              <w:rPr>
                <w:color w:val="FF0000"/>
              </w:rPr>
            </w:pPr>
            <w:r w:rsidRPr="00C13A6E">
              <w:rPr>
                <w:color w:val="FF0000"/>
              </w:rPr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499" w:type="pct"/>
                <w:shd w:val="clear" w:color="auto" w:fill="auto"/>
                <w:vAlign w:val="center"/>
              </w:tcPr>
              <w:p w:rsidR="0065260A" w:rsidRPr="009A77B2" w:rsidRDefault="003C4745" w:rsidP="002108DB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97322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108DB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65260A" w:rsidRPr="009A77B2" w:rsidRDefault="0065260A" w:rsidP="002108DB">
            <w:pPr>
              <w:pStyle w:val="dostopodporu"/>
            </w:pPr>
          </w:p>
        </w:tc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77"/>
        <w:gridCol w:w="1107"/>
        <w:gridCol w:w="3976"/>
      </w:tblGrid>
      <w:tr w:rsidR="00331DE7" w:rsidTr="00331DE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 w:rsidP="00331DE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I.4 Finanční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zdroje projektu</w:t>
            </w:r>
          </w:p>
        </w:tc>
      </w:tr>
      <w:tr w:rsidR="00331DE7" w:rsidTr="00973225">
        <w:trPr>
          <w:trHeight w:val="397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>
            <w:pPr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>Celková hodnota projektu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>
            <w:pPr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>v Kč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973225">
        <w:trPr>
          <w:trHeight w:val="397"/>
        </w:trPr>
        <w:tc>
          <w:tcPr>
            <w:tcW w:w="2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 w:rsidP="003E1750">
            <w:pPr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 xml:space="preserve">Příspěvek z fondu </w:t>
            </w:r>
            <w:r w:rsidR="003E1750">
              <w:rPr>
                <w:rFonts w:asciiTheme="majorHAnsi" w:hAnsiTheme="majorHAnsi" w:cs="Tahoma"/>
                <w:color w:val="FF0000"/>
                <w:sz w:val="22"/>
                <w:szCs w:val="22"/>
              </w:rPr>
              <w:t>AMIF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>
            <w:pPr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>v Kč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973225">
        <w:trPr>
          <w:trHeight w:val="397"/>
        </w:trPr>
        <w:tc>
          <w:tcPr>
            <w:tcW w:w="2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5E7E6F">
        <w:trPr>
          <w:trHeight w:val="397"/>
        </w:trPr>
        <w:tc>
          <w:tcPr>
            <w:tcW w:w="2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 ve výši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E7" w:rsidRDefault="00331DE7" w:rsidP="00331DE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E7" w:rsidRDefault="00331DE7" w:rsidP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931ADA">
        <w:trPr>
          <w:trHeight w:val="397"/>
        </w:trPr>
        <w:tc>
          <w:tcPr>
            <w:tcW w:w="2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E7" w:rsidRDefault="00331DE7" w:rsidP="00331DE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7" w:rsidRDefault="00331DE7" w:rsidP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65260A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5778"/>
        <w:gridCol w:w="1755"/>
        <w:gridCol w:w="1756"/>
      </w:tblGrid>
      <w:tr w:rsidR="00F07D69" w:rsidRPr="009A77B2" w:rsidTr="00F07D69">
        <w:trPr>
          <w:trHeight w:val="397"/>
        </w:trPr>
        <w:tc>
          <w:tcPr>
            <w:tcW w:w="9289" w:type="dxa"/>
            <w:gridSpan w:val="3"/>
            <w:shd w:val="clear" w:color="auto" w:fill="D9D9D9" w:themeFill="background1" w:themeFillShade="D9"/>
            <w:vAlign w:val="center"/>
          </w:tcPr>
          <w:p w:rsidR="00F07D69" w:rsidRPr="009A77B2" w:rsidRDefault="00F07D69" w:rsidP="00F07D69">
            <w:pPr>
              <w:pStyle w:val="Tunnadpisy"/>
            </w:pPr>
            <w:proofErr w:type="gramStart"/>
            <w:r>
              <w:t>I.5</w:t>
            </w:r>
            <w:r w:rsidRPr="009A77B2">
              <w:t xml:space="preserve"> partneři</w:t>
            </w:r>
            <w:proofErr w:type="gramEnd"/>
            <w:r w:rsidRPr="009A77B2">
              <w:t xml:space="preserve"> žadatele</w:t>
            </w:r>
          </w:p>
        </w:tc>
      </w:tr>
      <w:tr w:rsidR="00F07D69" w:rsidRPr="009A77B2" w:rsidTr="00F07D69">
        <w:trPr>
          <w:trHeight w:val="397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F07D69" w:rsidRPr="009A77B2" w:rsidRDefault="00F07D69" w:rsidP="00F07D69">
            <w:pPr>
              <w:pStyle w:val="dostopodporu"/>
            </w:pPr>
            <w:r>
              <w:t>Je do tohoto projektu zapojen partner s finančním příspěvkem?</w:t>
            </w:r>
            <w:r w:rsidRPr="009A77B2">
              <w:t xml:space="preserve"> </w:t>
            </w:r>
          </w:p>
        </w:tc>
        <w:tc>
          <w:tcPr>
            <w:tcW w:w="1755" w:type="dxa"/>
          </w:tcPr>
          <w:p w:rsidR="00F07D69" w:rsidRPr="009A77B2" w:rsidRDefault="00F07D69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5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1756" w:type="dxa"/>
          </w:tcPr>
          <w:p w:rsidR="00F07D69" w:rsidRPr="009A77B2" w:rsidRDefault="00F07D69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</w:tbl>
    <w:p w:rsidR="00F07D69" w:rsidRPr="009A77B2" w:rsidRDefault="00F07D69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F07D69">
              <w:t>6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F07D6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0E45D2">
        <w:trPr>
          <w:trHeight w:val="794"/>
        </w:trPr>
        <w:tc>
          <w:tcPr>
            <w:tcW w:w="5000" w:type="pct"/>
            <w:shd w:val="clear" w:color="auto" w:fill="auto"/>
          </w:tcPr>
          <w:p w:rsidR="00913117" w:rsidRPr="00FE7E87" w:rsidRDefault="00913117" w:rsidP="002108DB">
            <w:pPr>
              <w:pStyle w:val="dostopodporu"/>
            </w:pPr>
          </w:p>
        </w:tc>
      </w:tr>
      <w:tr w:rsidR="0065260A" w:rsidRPr="00DC0DD9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F07D69">
              <w:rPr>
                <w:rFonts w:asciiTheme="majorHAnsi" w:hAnsiTheme="majorHAnsi" w:cs="Tahoma"/>
                <w:sz w:val="22"/>
                <w:szCs w:val="22"/>
              </w:rPr>
              <w:t>6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0E45D2">
        <w:trPr>
          <w:trHeight w:val="794"/>
        </w:trPr>
        <w:tc>
          <w:tcPr>
            <w:tcW w:w="5000" w:type="pct"/>
            <w:shd w:val="clear" w:color="auto" w:fill="auto"/>
          </w:tcPr>
          <w:p w:rsidR="00913117" w:rsidRPr="009A77B2" w:rsidRDefault="00913117" w:rsidP="002108DB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946"/>
        <w:gridCol w:w="2216"/>
        <w:gridCol w:w="156"/>
        <w:gridCol w:w="3008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B04BF5" w:rsidRPr="009A77B2" w:rsidTr="00931ADA">
        <w:trPr>
          <w:cantSplit/>
          <w:trHeight w:val="397"/>
        </w:trPr>
        <w:tc>
          <w:tcPr>
            <w:tcW w:w="1509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108DB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B04BF5" w:rsidRPr="009A77B2" w:rsidRDefault="00B04BF5" w:rsidP="002108DB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108DB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108DB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0E45D2">
        <w:trPr>
          <w:cantSplit/>
          <w:trHeight w:val="397"/>
        </w:trPr>
        <w:tc>
          <w:tcPr>
            <w:tcW w:w="1509" w:type="pct"/>
            <w:vMerge/>
            <w:shd w:val="clear" w:color="auto" w:fill="D0CECE" w:themeFill="background2" w:themeFillShade="E6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B04BF5" w:rsidRPr="009A77B2" w:rsidRDefault="00B04BF5" w:rsidP="002108DB">
            <w:pPr>
              <w:pStyle w:val="dostopodporu"/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B04BF5" w:rsidRPr="009A77B2" w:rsidRDefault="00B04BF5" w:rsidP="002108DB">
            <w:pPr>
              <w:pStyle w:val="dostopodporu"/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B04BF5" w:rsidRPr="009A77B2" w:rsidRDefault="00B04BF5" w:rsidP="002108DB">
            <w:pPr>
              <w:pStyle w:val="dostopodporu"/>
            </w:pPr>
          </w:p>
        </w:tc>
      </w:tr>
      <w:tr w:rsidR="004542EA" w:rsidRPr="009A77B2" w:rsidTr="00931ADA">
        <w:trPr>
          <w:cantSplit/>
          <w:trHeight w:val="397"/>
        </w:trPr>
        <w:tc>
          <w:tcPr>
            <w:tcW w:w="1509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108DB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931ADA">
        <w:trPr>
          <w:cantSplit/>
          <w:trHeight w:val="397"/>
        </w:trPr>
        <w:tc>
          <w:tcPr>
            <w:tcW w:w="1509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542EA" w:rsidRPr="00913117" w:rsidRDefault="004542EA" w:rsidP="002108DB">
            <w:pPr>
              <w:pStyle w:val="dostopodporu"/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4542EA" w:rsidRPr="00913117" w:rsidRDefault="004542EA" w:rsidP="002108DB">
            <w:pPr>
              <w:pStyle w:val="dostopodporu"/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542EA" w:rsidRPr="00913117" w:rsidRDefault="004542EA" w:rsidP="002108DB">
            <w:pPr>
              <w:pStyle w:val="dostopodporu"/>
            </w:pPr>
          </w:p>
        </w:tc>
      </w:tr>
      <w:tr w:rsidR="00120A27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</w:tcPr>
          <w:p w:rsidR="00120A27" w:rsidRPr="009A77B2" w:rsidRDefault="00120A27" w:rsidP="002108DB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120A27" w:rsidRPr="009A77B2" w:rsidRDefault="00120A27" w:rsidP="002108DB">
            <w:pPr>
              <w:pStyle w:val="dostopodporu"/>
            </w:pPr>
          </w:p>
        </w:tc>
      </w:tr>
      <w:tr w:rsidR="00120A27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108DB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120A27" w:rsidRPr="009A77B2" w:rsidRDefault="00120A27" w:rsidP="002108DB">
            <w:pPr>
              <w:pStyle w:val="dostopodporu"/>
            </w:pPr>
          </w:p>
        </w:tc>
      </w:tr>
      <w:tr w:rsidR="00331DE7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331DE7" w:rsidRPr="009A77B2" w:rsidRDefault="00331DE7" w:rsidP="002108DB">
            <w:pPr>
              <w:pStyle w:val="dostopodporu"/>
            </w:pPr>
            <w:r>
              <w:t>DIČ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331DE7" w:rsidRPr="009A77B2" w:rsidRDefault="00331DE7" w:rsidP="002108DB">
            <w:pPr>
              <w:pStyle w:val="dostopodporu"/>
            </w:pPr>
          </w:p>
        </w:tc>
      </w:tr>
      <w:tr w:rsidR="00F07D69" w:rsidRPr="009A77B2" w:rsidTr="00931ADA">
        <w:trPr>
          <w:trHeight w:val="458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F07D69" w:rsidRPr="00EA7D48" w:rsidRDefault="00F07D69" w:rsidP="002108DB">
            <w:pPr>
              <w:pStyle w:val="dostopodporu"/>
            </w:pPr>
            <w:r w:rsidRPr="00EA7D48">
              <w:t xml:space="preserve">Plátce </w:t>
            </w:r>
            <w:r w:rsidRPr="001074B2">
              <w:t>DPH v rámci činností předkládaného projektu</w:t>
            </w:r>
          </w:p>
        </w:tc>
        <w:tc>
          <w:tcPr>
            <w:tcW w:w="1745" w:type="pct"/>
            <w:gridSpan w:val="2"/>
            <w:shd w:val="clear" w:color="auto" w:fill="auto"/>
            <w:vAlign w:val="center"/>
          </w:tcPr>
          <w:p w:rsidR="00F07D69" w:rsidRPr="009A77B2" w:rsidRDefault="004E21AA" w:rsidP="00F07D69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2154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A50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07D69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</w:tcPr>
          <w:p w:rsidR="00F07D69" w:rsidRPr="009A77B2" w:rsidRDefault="004E21AA" w:rsidP="00F07D69">
            <w:pPr>
              <w:pStyle w:val="dostopodporu"/>
              <w:jc w:val="center"/>
            </w:pPr>
            <w:sdt>
              <w:sdtPr>
                <w:id w:val="4699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D69" w:rsidRPr="00EA7D48">
              <w:t xml:space="preserve"> NE</w:t>
            </w:r>
          </w:p>
        </w:tc>
      </w:tr>
      <w:tr w:rsidR="00F07D69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F07D69" w:rsidRDefault="00F07D69" w:rsidP="002108DB">
            <w:pPr>
              <w:pStyle w:val="dostopodporu"/>
            </w:pPr>
            <w:r>
              <w:t>Činnosti v rámci projektu, vůči nimž je žadatel plátcem DPH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</w:p>
        </w:tc>
      </w:tr>
      <w:tr w:rsidR="00F07D69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F07D69" w:rsidRPr="009A77B2" w:rsidRDefault="00F07D69" w:rsidP="002108DB">
            <w:pPr>
              <w:pStyle w:val="dostopodporu"/>
            </w:pPr>
            <w:r>
              <w:t>Oficiální webové stránky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880"/>
      </w:tblGrid>
      <w:tr w:rsidR="004542E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F07D69" w:rsidP="002108DB">
            <w:pPr>
              <w:pStyle w:val="dostopodporu"/>
            </w:pPr>
            <w:r>
              <w:rPr>
                <w:color w:val="FF0000"/>
              </w:rPr>
              <w:t>J</w:t>
            </w:r>
            <w:r w:rsidR="00C03E04" w:rsidRPr="00CC4E6D">
              <w:rPr>
                <w:color w:val="FF0000"/>
              </w:rPr>
              <w:t>méno, příjmení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>E-mail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2108DB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2108DB" w:rsidRPr="009A77B2" w:rsidRDefault="002108DB" w:rsidP="002108DB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3797" w:type="pct"/>
            <w:vAlign w:val="center"/>
          </w:tcPr>
          <w:p w:rsidR="002108DB" w:rsidRPr="009A77B2" w:rsidRDefault="002108DB" w:rsidP="002108DB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880"/>
      </w:tblGrid>
      <w:tr w:rsidR="004542EA" w:rsidRPr="009A77B2" w:rsidTr="0074673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C03E04" w:rsidRPr="00FE7E87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FE7E87" w:rsidRDefault="00F07D69" w:rsidP="002108DB">
            <w:pPr>
              <w:pStyle w:val="dostopodporu"/>
            </w:pPr>
            <w:r>
              <w:t>J</w:t>
            </w:r>
            <w:r w:rsidR="00C03E04">
              <w:t>méno, příjmení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03E04" w:rsidRPr="00FE7E87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>E-mail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>
              <w:t>Funkce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2108DB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2108DB" w:rsidRPr="009A77B2" w:rsidRDefault="002108DB" w:rsidP="002108DB">
            <w:pPr>
              <w:pStyle w:val="dostopodporu"/>
            </w:pPr>
            <w:r>
              <w:t>Telefon</w:t>
            </w:r>
          </w:p>
        </w:tc>
        <w:tc>
          <w:tcPr>
            <w:tcW w:w="3797" w:type="pct"/>
            <w:vAlign w:val="center"/>
          </w:tcPr>
          <w:p w:rsidR="002108DB" w:rsidRPr="009A77B2" w:rsidRDefault="002108DB" w:rsidP="002108DB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17C0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108DB">
            <w:pPr>
              <w:pStyle w:val="dostopodporu"/>
            </w:pPr>
          </w:p>
          <w:p w:rsidR="00D17C0A" w:rsidRPr="009A77B2" w:rsidRDefault="00D17C0A" w:rsidP="002108DB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17C0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108DB">
            <w:pPr>
              <w:pStyle w:val="dostopodporu"/>
            </w:pPr>
          </w:p>
          <w:p w:rsidR="00D17C0A" w:rsidRPr="009A77B2" w:rsidRDefault="00D17C0A" w:rsidP="002108DB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F3661" w:rsidRPr="009A77B2" w:rsidTr="002108DB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F3661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FE7E87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108DB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5477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5477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108DB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417"/>
        <w:gridCol w:w="953"/>
        <w:gridCol w:w="1254"/>
        <w:gridCol w:w="957"/>
        <w:gridCol w:w="163"/>
        <w:gridCol w:w="2999"/>
      </w:tblGrid>
      <w:tr w:rsidR="003549B1" w:rsidRPr="009A77B2" w:rsidTr="00C35305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73225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CC4E6D">
              <w:rPr>
                <w:color w:val="FF0000"/>
              </w:rPr>
              <w:t>Název</w:t>
            </w:r>
            <w:r w:rsidR="00340358" w:rsidRPr="00CC4E6D">
              <w:rPr>
                <w:color w:val="FF0000"/>
              </w:rPr>
              <w:t xml:space="preserve"> partnera</w:t>
            </w:r>
            <w:r w:rsidR="00C03E04">
              <w:rPr>
                <w:rStyle w:val="Znakapoznpodarou"/>
              </w:rPr>
              <w:footnoteReference w:id="2"/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931ADA">
        <w:trPr>
          <w:trHeight w:val="833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PSČ</w:t>
            </w:r>
          </w:p>
        </w:tc>
        <w:tc>
          <w:tcPr>
            <w:tcW w:w="1310" w:type="pct"/>
            <w:gridSpan w:val="3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526" w:type="pct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1310" w:type="pct"/>
            <w:gridSpan w:val="3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1655" w:type="pct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108DB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  <w:r w:rsidRPr="00913117">
              <w:t>PSČ</w:t>
            </w:r>
          </w:p>
        </w:tc>
        <w:tc>
          <w:tcPr>
            <w:tcW w:w="1310" w:type="pct"/>
            <w:gridSpan w:val="3"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</w:p>
        </w:tc>
        <w:tc>
          <w:tcPr>
            <w:tcW w:w="526" w:type="pct"/>
            <w:vAlign w:val="center"/>
          </w:tcPr>
          <w:p w:rsidR="00FC71B1" w:rsidRPr="00913117" w:rsidRDefault="00FC71B1" w:rsidP="002108DB">
            <w:pPr>
              <w:pStyle w:val="dostopodporu"/>
            </w:pPr>
          </w:p>
        </w:tc>
        <w:tc>
          <w:tcPr>
            <w:tcW w:w="1310" w:type="pct"/>
            <w:gridSpan w:val="3"/>
            <w:vAlign w:val="center"/>
          </w:tcPr>
          <w:p w:rsidR="003549B1" w:rsidRPr="00913117" w:rsidRDefault="003549B1" w:rsidP="002108DB">
            <w:pPr>
              <w:pStyle w:val="dostopodporu"/>
            </w:pPr>
          </w:p>
        </w:tc>
        <w:tc>
          <w:tcPr>
            <w:tcW w:w="1655" w:type="pct"/>
            <w:vAlign w:val="center"/>
          </w:tcPr>
          <w:p w:rsidR="003549B1" w:rsidRPr="00913117" w:rsidRDefault="003549B1" w:rsidP="002108DB">
            <w:pPr>
              <w:pStyle w:val="dostopodporu"/>
            </w:pPr>
          </w:p>
        </w:tc>
      </w:tr>
      <w:tr w:rsidR="003549B1" w:rsidRPr="009A77B2" w:rsidTr="00931ADA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931ADA">
        <w:trPr>
          <w:trHeight w:val="794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973225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CC4E6D">
              <w:rPr>
                <w:color w:val="FF0000"/>
              </w:rPr>
              <w:t>IČ</w:t>
            </w:r>
            <w:r w:rsidR="00C03E04">
              <w:rPr>
                <w:rStyle w:val="Znakapoznpodarou"/>
              </w:rPr>
              <w:footnoteReference w:id="3"/>
            </w:r>
          </w:p>
        </w:tc>
        <w:tc>
          <w:tcPr>
            <w:tcW w:w="1218" w:type="pct"/>
            <w:gridSpan w:val="2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3549B1" w:rsidRPr="009A77B2" w:rsidRDefault="003549B1" w:rsidP="00941C6D">
            <w:pPr>
              <w:pStyle w:val="dostopodporu"/>
              <w:jc w:val="center"/>
            </w:pPr>
            <w:r w:rsidRPr="009A77B2">
              <w:t>DIČ</w:t>
            </w:r>
          </w:p>
        </w:tc>
        <w:tc>
          <w:tcPr>
            <w:tcW w:w="1745" w:type="pct"/>
            <w:gridSpan w:val="2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FC71B1" w:rsidRPr="009A77B2" w:rsidTr="00931ADA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FC71B1" w:rsidRPr="009A77B2" w:rsidRDefault="00FC71B1" w:rsidP="002108DB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1746" w:type="pct"/>
            <w:gridSpan w:val="3"/>
            <w:vAlign w:val="center"/>
          </w:tcPr>
          <w:p w:rsidR="00FC71B1" w:rsidRPr="009A77B2" w:rsidRDefault="004E21AA" w:rsidP="00941C6D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9572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1B1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C71B1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745" w:type="pct"/>
            <w:gridSpan w:val="2"/>
            <w:vAlign w:val="center"/>
          </w:tcPr>
          <w:p w:rsidR="00FC71B1" w:rsidRPr="009A77B2" w:rsidRDefault="004E21AA" w:rsidP="00941C6D">
            <w:pPr>
              <w:pStyle w:val="dostopodporu"/>
              <w:jc w:val="center"/>
            </w:pPr>
            <w:sdt>
              <w:sdtPr>
                <w:id w:val="-17918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1B1" w:rsidRPr="00EA7D48">
              <w:t xml:space="preserve"> NE</w:t>
            </w:r>
          </w:p>
        </w:tc>
      </w:tr>
      <w:tr w:rsidR="003549B1" w:rsidRPr="009A77B2" w:rsidTr="00931ADA">
        <w:trPr>
          <w:trHeight w:val="397"/>
        </w:trPr>
        <w:tc>
          <w:tcPr>
            <w:tcW w:w="15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>
              <w:t>Oficiální webové stránky</w:t>
            </w:r>
          </w:p>
        </w:tc>
        <w:tc>
          <w:tcPr>
            <w:tcW w:w="34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941C6D">
            <w:pPr>
              <w:pStyle w:val="dostopodporu"/>
              <w:jc w:val="center"/>
            </w:pPr>
          </w:p>
        </w:tc>
      </w:tr>
      <w:tr w:rsidR="00FC71B1" w:rsidRPr="009A77B2" w:rsidTr="00931ADA">
        <w:trPr>
          <w:trHeight w:val="397"/>
        </w:trPr>
        <w:tc>
          <w:tcPr>
            <w:tcW w:w="15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1B1" w:rsidRDefault="00FC71B1" w:rsidP="002108DB">
            <w:pPr>
              <w:pStyle w:val="dostopodporu"/>
            </w:pPr>
            <w:r w:rsidRPr="00EA7D48">
              <w:t>Plátce DPH v rámci činností předkládaného projektu</w:t>
            </w:r>
          </w:p>
        </w:tc>
        <w:tc>
          <w:tcPr>
            <w:tcW w:w="17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1B1" w:rsidRPr="009A77B2" w:rsidRDefault="004E21AA" w:rsidP="00941C6D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4165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1B1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C71B1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7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1B1" w:rsidRPr="009A77B2" w:rsidRDefault="004E21AA" w:rsidP="00941C6D">
            <w:pPr>
              <w:pStyle w:val="dostopodporu"/>
              <w:jc w:val="center"/>
            </w:pPr>
            <w:sdt>
              <w:sdtPr>
                <w:id w:val="-181995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1B1" w:rsidRPr="00EA7D48">
              <w:t xml:space="preserve"> NE</w:t>
            </w:r>
          </w:p>
        </w:tc>
      </w:tr>
      <w:tr w:rsidR="00FC71B1" w:rsidRPr="009A77B2" w:rsidTr="00931ADA">
        <w:trPr>
          <w:trHeight w:val="397"/>
        </w:trPr>
        <w:tc>
          <w:tcPr>
            <w:tcW w:w="15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1B1" w:rsidRDefault="00FC71B1" w:rsidP="00FC71B1">
            <w:pPr>
              <w:pStyle w:val="dostopodporu"/>
            </w:pPr>
            <w:r>
              <w:t>Činnosti v rámci projektu, vůči nimž je partner plátcem DPH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4"/>
            </w:r>
          </w:p>
        </w:tc>
        <w:tc>
          <w:tcPr>
            <w:tcW w:w="34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1B1" w:rsidRPr="009A77B2" w:rsidRDefault="00FC71B1" w:rsidP="002108DB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71B1" w:rsidRPr="00C76120" w:rsidRDefault="00FC71B1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C03E04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C03E04" w:rsidRPr="009A77B2" w:rsidRDefault="00F07D69" w:rsidP="00C03E04">
            <w:pPr>
              <w:pStyle w:val="dostopodporu"/>
            </w:pPr>
            <w:r>
              <w:rPr>
                <w:color w:val="FF0000"/>
              </w:rPr>
              <w:t>Jméno</w:t>
            </w:r>
            <w:r w:rsidR="00C03E04" w:rsidRPr="00CC4E6D">
              <w:rPr>
                <w:color w:val="FF0000"/>
              </w:rPr>
              <w:t>, příjmení</w:t>
            </w:r>
            <w:r w:rsidR="00CC4E6D">
              <w:rPr>
                <w:rStyle w:val="Znakapoznpodarou"/>
                <w:color w:val="FF0000"/>
              </w:rPr>
              <w:footnoteReference w:id="5"/>
            </w:r>
          </w:p>
        </w:tc>
        <w:tc>
          <w:tcPr>
            <w:tcW w:w="3721" w:type="pct"/>
            <w:gridSpan w:val="6"/>
            <w:shd w:val="clear" w:color="auto" w:fill="auto"/>
            <w:vAlign w:val="center"/>
          </w:tcPr>
          <w:p w:rsidR="00C03E04" w:rsidRPr="009A77B2" w:rsidRDefault="00C03E04" w:rsidP="00C03E04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>E-mail</w:t>
            </w:r>
          </w:p>
        </w:tc>
        <w:tc>
          <w:tcPr>
            <w:tcW w:w="3721" w:type="pct"/>
            <w:gridSpan w:val="6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3721" w:type="pct"/>
            <w:gridSpan w:val="6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941C6D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941C6D" w:rsidRPr="009A77B2" w:rsidRDefault="00941C6D" w:rsidP="002108DB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3721" w:type="pct"/>
            <w:gridSpan w:val="6"/>
            <w:shd w:val="clear" w:color="auto" w:fill="auto"/>
            <w:vAlign w:val="center"/>
          </w:tcPr>
          <w:p w:rsidR="00941C6D" w:rsidRPr="009A77B2" w:rsidRDefault="00941C6D" w:rsidP="002108DB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</w:tcPr>
          <w:p w:rsidR="00136419" w:rsidRPr="009A77B2" w:rsidRDefault="00136419" w:rsidP="002108DB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</w:tcPr>
          <w:p w:rsidR="00136419" w:rsidRPr="009A77B2" w:rsidRDefault="00136419" w:rsidP="002108DB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772"/>
        <w:gridCol w:w="2191"/>
        <w:gridCol w:w="600"/>
        <w:gridCol w:w="3976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  <w:tr w:rsidR="004542EA" w:rsidRPr="009A77B2" w:rsidTr="00973225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108DB">
            <w:pPr>
              <w:pStyle w:val="dostopodporu"/>
            </w:pPr>
            <w:r w:rsidRPr="00CC4E6D">
              <w:rPr>
                <w:color w:val="FF0000"/>
              </w:rPr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4542EA" w:rsidRPr="009A77B2" w:rsidTr="00973225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CC4E6D" w:rsidRDefault="008331D0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Dílčí</w:t>
            </w:r>
            <w:r w:rsidR="004542EA" w:rsidRPr="00CC4E6D">
              <w:rPr>
                <w:color w:val="FF0000"/>
              </w:rPr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CC4E6D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C4E6D">
              <w:rPr>
                <w:rFonts w:asciiTheme="majorHAnsi" w:hAnsiTheme="majorHAnsi" w:cs="Tahoma"/>
                <w:color w:val="FF0000"/>
                <w:sz w:val="22"/>
                <w:szCs w:val="22"/>
              </w:rPr>
              <w:t>Klíčové a</w:t>
            </w:r>
            <w:r w:rsidR="004542EA" w:rsidRPr="00CC4E6D">
              <w:rPr>
                <w:rFonts w:asciiTheme="majorHAnsi" w:hAnsiTheme="majorHAnsi" w:cs="Tahoma"/>
                <w:color w:val="FF0000"/>
                <w:sz w:val="22"/>
                <w:szCs w:val="22"/>
              </w:rPr>
              <w:t>ktivity projektu</w:t>
            </w:r>
            <w:r w:rsidR="004542EA" w:rsidRPr="00CC4E6D">
              <w:rPr>
                <w:rStyle w:val="Znakapoznpodarou"/>
                <w:rFonts w:asciiTheme="majorHAnsi" w:hAnsiTheme="majorHAnsi" w:cs="Tahoma"/>
                <w:color w:val="FF0000"/>
                <w:sz w:val="22"/>
                <w:szCs w:val="22"/>
              </w:rPr>
              <w:footnoteReference w:id="7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108DB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108DB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26"/>
        <w:gridCol w:w="2354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</w:tblGrid>
      <w:tr w:rsidR="00841905" w:rsidRPr="009A77B2" w:rsidTr="00973225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841905" w:rsidRPr="009A77B2" w:rsidTr="00973225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841905" w:rsidRPr="009A77B2" w:rsidTr="00973225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9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6925"/>
      </w:tblGrid>
      <w:tr w:rsidR="00841905" w:rsidRPr="009A77B2" w:rsidTr="00973225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CC4E6D" w:rsidRDefault="00EA7D48" w:rsidP="005C21C3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Ná</w:t>
            </w:r>
            <w:r w:rsidR="005C21C3">
              <w:rPr>
                <w:color w:val="FF0000"/>
              </w:rPr>
              <w:t>z</w:t>
            </w:r>
            <w:r w:rsidRPr="00CC4E6D">
              <w:rPr>
                <w:color w:val="FF0000"/>
              </w:rPr>
              <w:t>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973225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CC4E6D" w:rsidRDefault="005C21C3" w:rsidP="005C21C3">
            <w:pPr>
              <w:pStyle w:val="dostopodporu"/>
              <w:rPr>
                <w:color w:val="FF0000"/>
              </w:rPr>
            </w:pPr>
            <w:r>
              <w:rPr>
                <w:color w:val="FF0000"/>
              </w:rPr>
              <w:t>Č</w:t>
            </w:r>
            <w:r w:rsidR="00EA7D48" w:rsidRPr="00CC4E6D">
              <w:rPr>
                <w:color w:val="FF0000"/>
              </w:rPr>
              <w:t>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973225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CC4E6D" w:rsidRDefault="005C21C3" w:rsidP="005C21C3">
            <w:pPr>
              <w:pStyle w:val="dostopodporu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EA7D48" w:rsidRPr="00CC4E6D">
              <w:rPr>
                <w:color w:val="FF0000"/>
              </w:rPr>
              <w:t>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</w:pPr>
            <w:r>
              <w:rPr>
                <w:color w:val="FF0000"/>
              </w:rPr>
              <w:t>P</w:t>
            </w:r>
            <w:r w:rsidR="00EA7D48" w:rsidRPr="00CC4E6D">
              <w:rPr>
                <w:color w:val="FF0000"/>
              </w:rPr>
              <w:t>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108DB">
            <w:pPr>
              <w:pStyle w:val="dostopodporu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</w:pPr>
            <w:r>
              <w:rPr>
                <w:color w:val="FF0000"/>
              </w:rPr>
              <w:t>P</w:t>
            </w:r>
            <w:r w:rsidR="00841905" w:rsidRPr="00CC4E6D">
              <w:rPr>
                <w:color w:val="FF0000"/>
              </w:rPr>
              <w:t>opis naplně</w:t>
            </w:r>
            <w:r w:rsidR="00EA7D48" w:rsidRPr="00CC4E6D">
              <w:rPr>
                <w:color w:val="FF0000"/>
              </w:rPr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108DB">
            <w:pPr>
              <w:pStyle w:val="dostopodporu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  <w:rPr>
                <w:rFonts w:cs="Tahoma"/>
                <w:szCs w:val="22"/>
              </w:rPr>
            </w:pPr>
            <w:r>
              <w:rPr>
                <w:color w:val="FF0000"/>
              </w:rPr>
              <w:t>Z</w:t>
            </w:r>
            <w:r w:rsidR="00841905" w:rsidRPr="005C21C3">
              <w:rPr>
                <w:color w:val="FF0000"/>
              </w:rPr>
              <w:t>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108DB">
            <w:pPr>
              <w:pStyle w:val="dostopodporu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  <w:rPr>
                <w:rFonts w:cs="Tahoma"/>
                <w:szCs w:val="22"/>
              </w:rPr>
            </w:pPr>
            <w:r>
              <w:rPr>
                <w:color w:val="FF0000"/>
              </w:rPr>
              <w:t>R</w:t>
            </w:r>
            <w:r w:rsidR="00841905" w:rsidRPr="005C21C3">
              <w:rPr>
                <w:color w:val="FF0000"/>
              </w:rPr>
              <w:t>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108DB">
            <w:pPr>
              <w:pStyle w:val="dostopodporu"/>
            </w:pPr>
          </w:p>
        </w:tc>
      </w:tr>
      <w:tr w:rsidR="00941C6D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</w:tcPr>
          <w:p w:rsidR="00941C6D" w:rsidRPr="00941C6D" w:rsidRDefault="005C21C3" w:rsidP="005C21C3">
            <w:pPr>
              <w:pStyle w:val="dostopodporu"/>
              <w:rPr>
                <w:rFonts w:cs="Tahoma"/>
                <w:b/>
                <w:caps/>
                <w:szCs w:val="22"/>
              </w:rPr>
            </w:pPr>
            <w:r w:rsidRPr="005C21C3">
              <w:rPr>
                <w:color w:val="FF0000"/>
              </w:rPr>
              <w:t>Místo realizace aktivity</w:t>
            </w:r>
          </w:p>
        </w:tc>
      </w:tr>
      <w:tr w:rsidR="00941C6D" w:rsidRPr="009A77B2" w:rsidTr="00B16D7D">
        <w:trPr>
          <w:trHeight w:val="868"/>
        </w:trPr>
        <w:tc>
          <w:tcPr>
            <w:tcW w:w="9286" w:type="dxa"/>
            <w:gridSpan w:val="2"/>
          </w:tcPr>
          <w:p w:rsidR="00941C6D" w:rsidRPr="009A77B2" w:rsidRDefault="00941C6D" w:rsidP="002108DB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542EA" w:rsidRPr="009A77B2" w:rsidTr="00973225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941C6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lastRenderedPageBreak/>
              <w:t>I</w:t>
            </w:r>
            <w:r w:rsidR="002F2865"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V</w:t>
            </w:r>
            <w:r w:rsidR="00295A47"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.4</w:t>
            </w:r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 xml:space="preserve"> </w:t>
            </w:r>
            <w:r w:rsidR="00941C6D"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analýza</w:t>
            </w:r>
            <w:proofErr w:type="gramEnd"/>
            <w:r w:rsidR="00941C6D"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 xml:space="preserve"> výchozí situace a odůvodnění potřebnosti projektu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108DB">
            <w:pPr>
              <w:pStyle w:val="dostopodporu"/>
            </w:pPr>
          </w:p>
        </w:tc>
      </w:tr>
    </w:tbl>
    <w:p w:rsidR="00BE5B1E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1C6D" w:rsidRPr="009A77B2" w:rsidTr="00973225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41C6D" w:rsidRPr="009A77B2" w:rsidRDefault="00941C6D" w:rsidP="00941C6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IV.5 PŘÍNOS</w:t>
            </w:r>
            <w:proofErr w:type="gramEnd"/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 xml:space="preserve"> PROJEKTU</w:t>
            </w:r>
          </w:p>
        </w:tc>
      </w:tr>
      <w:tr w:rsidR="00941C6D" w:rsidRPr="009A77B2" w:rsidTr="00931ADA">
        <w:trPr>
          <w:trHeight w:val="1191"/>
        </w:trPr>
        <w:tc>
          <w:tcPr>
            <w:tcW w:w="5000" w:type="pct"/>
          </w:tcPr>
          <w:p w:rsidR="00941C6D" w:rsidRPr="009A77B2" w:rsidRDefault="00941C6D" w:rsidP="00931ADA">
            <w:pPr>
              <w:pStyle w:val="dostopodporu"/>
            </w:pPr>
          </w:p>
        </w:tc>
      </w:tr>
    </w:tbl>
    <w:p w:rsidR="00941C6D" w:rsidRDefault="00941C6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4E38" w:rsidRPr="009A77B2" w:rsidTr="00973225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B4E38" w:rsidRPr="00CC4E6D" w:rsidRDefault="003B4E38" w:rsidP="003B4E38">
            <w:pPr>
              <w:spacing w:before="60" w:after="60"/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</w:pPr>
            <w:proofErr w:type="gramStart"/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IV.6 OČEKÁVANÝ</w:t>
            </w:r>
            <w:proofErr w:type="gramEnd"/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 xml:space="preserve"> DLOUHODOBÝ EFEKT PO SKONČENÍ REALIZACE PROJEKTU </w:t>
            </w:r>
          </w:p>
          <w:p w:rsidR="003B4E38" w:rsidRPr="009A77B2" w:rsidRDefault="003B4E38" w:rsidP="003B4E38">
            <w:pPr>
              <w:spacing w:before="60" w:after="60"/>
            </w:pPr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(V ČASOVÉM HORIZONTU max. do 5 LET PO UKONČENÍ PROJEKTU)</w:t>
            </w:r>
          </w:p>
        </w:tc>
      </w:tr>
      <w:tr w:rsidR="003B4E38" w:rsidRPr="009A77B2" w:rsidTr="00973225">
        <w:trPr>
          <w:trHeight w:val="794"/>
        </w:trPr>
        <w:tc>
          <w:tcPr>
            <w:tcW w:w="5000" w:type="pct"/>
          </w:tcPr>
          <w:p w:rsidR="003B4E38" w:rsidRPr="009A77B2" w:rsidRDefault="003B4E38" w:rsidP="00973225">
            <w:pPr>
              <w:pStyle w:val="dostopodporu"/>
            </w:pPr>
          </w:p>
        </w:tc>
      </w:tr>
    </w:tbl>
    <w:p w:rsidR="003B4E38" w:rsidRDefault="003B4E38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4E38" w:rsidRPr="009A77B2" w:rsidTr="003B4E38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B4E38" w:rsidRPr="009A77B2" w:rsidRDefault="003B4E38" w:rsidP="00973225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3B4E38" w:rsidRPr="009A77B2" w:rsidTr="00973225">
        <w:trPr>
          <w:trHeight w:val="794"/>
        </w:trPr>
        <w:tc>
          <w:tcPr>
            <w:tcW w:w="5000" w:type="pct"/>
          </w:tcPr>
          <w:p w:rsidR="003B4E38" w:rsidRDefault="003B4E38" w:rsidP="00973225">
            <w:pPr>
              <w:pStyle w:val="dostopodporu"/>
            </w:pPr>
          </w:p>
          <w:p w:rsidR="003B4E38" w:rsidRPr="009A77B2" w:rsidRDefault="003B4E38" w:rsidP="00973225">
            <w:pPr>
              <w:pStyle w:val="dostopodporu"/>
            </w:pPr>
          </w:p>
        </w:tc>
      </w:tr>
    </w:tbl>
    <w:p w:rsidR="003B4E38" w:rsidRDefault="003B4E38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"/>
        <w:gridCol w:w="6360"/>
        <w:gridCol w:w="2178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3B4E3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3B4E3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8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10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108DB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108DB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108DB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973225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2108DB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25" w:rsidRPr="009A77B2" w:rsidRDefault="004E21AA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3225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2108DB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25" w:rsidRPr="009A77B2" w:rsidRDefault="004E21A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225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4E21AA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8017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4E21AA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83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4E21AA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500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4E21AA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670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4E21AA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69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4E21AA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923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D69" w:rsidRPr="009A77B2" w:rsidRDefault="00F07D69" w:rsidP="003911CF">
            <w:pPr>
              <w:pStyle w:val="Tunnadpisy"/>
            </w:pPr>
            <w:r w:rsidRPr="009A77B2">
              <w:lastRenderedPageBreak/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F07D69" w:rsidRPr="009A77B2" w:rsidTr="00340358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07D69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2"/>
        <w:gridCol w:w="2265"/>
        <w:gridCol w:w="2263"/>
      </w:tblGrid>
      <w:tr w:rsidR="00F07D69" w:rsidTr="00F07D69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F07D69" w:rsidRDefault="00F07D69" w:rsidP="00973225">
            <w:pPr>
              <w:spacing w:before="60" w:after="60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250" w:type="pct"/>
            <w:vAlign w:val="center"/>
          </w:tcPr>
          <w:p w:rsidR="00F07D69" w:rsidRPr="009A77B2" w:rsidRDefault="004E21AA" w:rsidP="00F07D69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17550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07D69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249" w:type="pct"/>
            <w:vAlign w:val="center"/>
          </w:tcPr>
          <w:p w:rsidR="00F07D69" w:rsidRPr="009A77B2" w:rsidRDefault="004E21AA" w:rsidP="00F07D69">
            <w:pPr>
              <w:pStyle w:val="dostopodporu"/>
              <w:jc w:val="center"/>
            </w:pPr>
            <w:sdt>
              <w:sdtPr>
                <w:id w:val="-1921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D69" w:rsidRPr="00EA7D48">
              <w:t xml:space="preserve"> NE</w:t>
            </w:r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203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2108DB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108DB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2108DB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108DB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108DB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placeholder>
              <w:docPart w:val="C6C370B8A598407A9D2C765B3D75FEAC"/>
            </w:placeholder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108DB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placeholder>
              <w:docPart w:val="E6B48EEECF9942A89351C67F22CEB221"/>
            </w:placeholder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placeholder>
              <w:docPart w:val="5EA90278ADBE41C2AEE1174F9C5C3E1F"/>
            </w:placeholder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108DB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placeholder>
              <w:docPart w:val="FFBF5BD948B048308966B0E74F20486C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placeholder>
              <w:docPart w:val="AC6DBEDFB0BD4523932F1740F0B6EDE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2108DB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108DB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520"/>
        <w:gridCol w:w="1107"/>
        <w:gridCol w:w="1245"/>
        <w:gridCol w:w="3698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11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2108DB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941C6D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108DB">
            <w:pPr>
              <w:pStyle w:val="dostopodporu"/>
            </w:pPr>
          </w:p>
          <w:p w:rsidR="00411C95" w:rsidRPr="009A77B2" w:rsidRDefault="00411C95" w:rsidP="002108DB">
            <w:pPr>
              <w:pStyle w:val="dostopodporu"/>
            </w:pPr>
          </w:p>
          <w:p w:rsidR="00411C95" w:rsidRPr="009A77B2" w:rsidRDefault="00411C95" w:rsidP="002108DB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1C6D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41C6D" w:rsidRPr="009A77B2" w:rsidRDefault="00941C6D" w:rsidP="00941C6D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VI.3 IDENTIFIKACE</w:t>
            </w:r>
            <w:proofErr w:type="gramEnd"/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RIZIK A POPIS JEJICH ELIMINACE</w:t>
            </w:r>
          </w:p>
        </w:tc>
      </w:tr>
      <w:tr w:rsidR="00941C6D" w:rsidRPr="009A77B2" w:rsidTr="00931ADA">
        <w:tc>
          <w:tcPr>
            <w:tcW w:w="5000" w:type="pct"/>
            <w:shd w:val="clear" w:color="auto" w:fill="auto"/>
          </w:tcPr>
          <w:p w:rsidR="00941C6D" w:rsidRPr="009A77B2" w:rsidRDefault="00941C6D" w:rsidP="00931ADA">
            <w:pPr>
              <w:pStyle w:val="dostopodporu"/>
            </w:pPr>
          </w:p>
          <w:p w:rsidR="00941C6D" w:rsidRPr="009A77B2" w:rsidRDefault="00941C6D" w:rsidP="00931ADA">
            <w:pPr>
              <w:pStyle w:val="dostopodporu"/>
            </w:pPr>
          </w:p>
          <w:p w:rsidR="00941C6D" w:rsidRPr="009A77B2" w:rsidRDefault="00941C6D" w:rsidP="00931ADA">
            <w:pPr>
              <w:pStyle w:val="dostopodporu"/>
            </w:pPr>
          </w:p>
        </w:tc>
      </w:tr>
    </w:tbl>
    <w:p w:rsidR="00941C6D" w:rsidRDefault="00941C6D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B4E38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Default="002635F7" w:rsidP="002635F7">
      <w:pPr>
        <w:rPr>
          <w:sz w:val="20"/>
        </w:rPr>
      </w:pPr>
    </w:p>
    <w:p w:rsidR="002635F7" w:rsidRPr="00726A03" w:rsidRDefault="002635F7" w:rsidP="002635F7">
      <w:pPr>
        <w:rPr>
          <w:rFonts w:asciiTheme="majorHAnsi" w:hAnsiTheme="majorHAnsi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222"/>
        <w:gridCol w:w="1245"/>
        <w:gridCol w:w="1383"/>
        <w:gridCol w:w="1210"/>
      </w:tblGrid>
      <w:tr w:rsidR="000C77EC" w:rsidRPr="009A77B2" w:rsidTr="004E21AA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726A03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Č. 1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 – </w:t>
            </w:r>
            <w:r w:rsidR="004E21AA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rekonstrukce zařízení</w:t>
            </w:r>
          </w:p>
        </w:tc>
      </w:tr>
      <w:tr w:rsidR="000C77EC" w:rsidRPr="0084300B" w:rsidTr="004E21AA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77EC" w:rsidRDefault="000C77EC" w:rsidP="004E21AA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  <w:r w:rsidR="004E21AA">
              <w:t xml:space="preserve"> (SC1 – Azyl)</w:t>
            </w:r>
          </w:p>
        </w:tc>
      </w:tr>
      <w:tr w:rsidR="000C77EC" w:rsidRPr="0084300B" w:rsidTr="004E21AA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0C77EC" w:rsidRPr="0084300B" w:rsidRDefault="000C77EC" w:rsidP="004E21AA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0C77EC" w:rsidRPr="009A77B2" w:rsidTr="004E21AA">
        <w:tc>
          <w:tcPr>
            <w:tcW w:w="2882" w:type="pct"/>
          </w:tcPr>
          <w:p w:rsidR="000C77EC" w:rsidRPr="0076178E" w:rsidRDefault="004E21AA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E21AA">
              <w:rPr>
                <w:rFonts w:asciiTheme="majorHAnsi" w:hAnsiTheme="majorHAnsi" w:cs="Tahoma"/>
                <w:sz w:val="22"/>
                <w:szCs w:val="22"/>
              </w:rPr>
              <w:t>Kapacita (tj. počet míst) v nových ubytovacích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4E21AA">
              <w:rPr>
                <w:rFonts w:asciiTheme="majorHAnsi" w:hAnsiTheme="majorHAnsi" w:cs="Tahoma"/>
                <w:sz w:val="22"/>
                <w:szCs w:val="22"/>
              </w:rPr>
              <w:t>zařízeních pro účely přijímání zřízených v souladu s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4E21AA">
              <w:rPr>
                <w:rFonts w:asciiTheme="majorHAnsi" w:hAnsiTheme="majorHAnsi" w:cs="Tahoma"/>
                <w:sz w:val="22"/>
                <w:szCs w:val="22"/>
              </w:rPr>
              <w:t>minimálními požadavky, pokud jde o podmínky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4E21AA">
              <w:rPr>
                <w:rFonts w:asciiTheme="majorHAnsi" w:hAnsiTheme="majorHAnsi" w:cs="Tahoma"/>
                <w:sz w:val="22"/>
                <w:szCs w:val="22"/>
              </w:rPr>
              <w:t xml:space="preserve">přijímání, stanovenými v </w:t>
            </w:r>
            <w:proofErr w:type="spellStart"/>
            <w:r w:rsidRPr="004E21AA">
              <w:rPr>
                <w:rFonts w:asciiTheme="majorHAnsi" w:hAnsiTheme="majorHAnsi" w:cs="Tahoma"/>
                <w:sz w:val="22"/>
                <w:szCs w:val="22"/>
              </w:rPr>
              <w:t>acquis</w:t>
            </w:r>
            <w:proofErr w:type="spellEnd"/>
            <w:r w:rsidRPr="004E21AA">
              <w:rPr>
                <w:rFonts w:asciiTheme="majorHAnsi" w:hAnsiTheme="majorHAnsi" w:cs="Tahoma"/>
                <w:sz w:val="22"/>
                <w:szCs w:val="22"/>
              </w:rPr>
              <w:t xml:space="preserve"> EU, a ve stávajících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4E21AA">
              <w:rPr>
                <w:rFonts w:asciiTheme="majorHAnsi" w:hAnsiTheme="majorHAnsi" w:cs="Tahoma"/>
                <w:sz w:val="22"/>
                <w:szCs w:val="22"/>
              </w:rPr>
              <w:t>ubytovacích zařízeních pro účely přijímání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4E21AA">
              <w:rPr>
                <w:rFonts w:asciiTheme="majorHAnsi" w:hAnsiTheme="majorHAnsi" w:cs="Tahoma"/>
                <w:sz w:val="22"/>
                <w:szCs w:val="22"/>
              </w:rPr>
              <w:t>modernizovaných v souladu se stejnými požadavky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4E21AA">
              <w:rPr>
                <w:rFonts w:asciiTheme="majorHAnsi" w:hAnsiTheme="majorHAnsi" w:cs="Tahoma"/>
                <w:sz w:val="22"/>
                <w:szCs w:val="22"/>
              </w:rPr>
              <w:t>v rámci projektů podporovaných z tohoto fondu</w:t>
            </w:r>
          </w:p>
        </w:tc>
        <w:tc>
          <w:tcPr>
            <w:tcW w:w="687" w:type="pct"/>
          </w:tcPr>
          <w:p w:rsidR="000C77EC" w:rsidRPr="0076178E" w:rsidRDefault="000C77EC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S</w:t>
            </w:r>
            <w:r w:rsidR="004E21AA">
              <w:rPr>
                <w:rFonts w:asciiTheme="majorHAnsi" w:hAnsiTheme="majorHAnsi" w:cs="Tahoma"/>
                <w:sz w:val="22"/>
                <w:szCs w:val="22"/>
              </w:rPr>
              <w:t>O1C2.1</w:t>
            </w:r>
          </w:p>
        </w:tc>
        <w:tc>
          <w:tcPr>
            <w:tcW w:w="763" w:type="pct"/>
          </w:tcPr>
          <w:p w:rsidR="000C77EC" w:rsidRPr="0076178E" w:rsidRDefault="004E21AA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Počet míst</w:t>
            </w:r>
            <w:r w:rsidR="000C77EC" w:rsidRPr="0076178E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0C77EC" w:rsidRPr="009A77B2" w:rsidRDefault="000C77EC" w:rsidP="004E21AA">
            <w:pPr>
              <w:pStyle w:val="dostopodporu"/>
            </w:pPr>
          </w:p>
        </w:tc>
      </w:tr>
      <w:tr w:rsidR="000C77EC" w:rsidRPr="009A77B2" w:rsidTr="004E21AA">
        <w:tc>
          <w:tcPr>
            <w:tcW w:w="2882" w:type="pct"/>
          </w:tcPr>
          <w:p w:rsidR="000C77EC" w:rsidRPr="0076178E" w:rsidRDefault="004E21AA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Počet zrekonstruovaných objektů</w:t>
            </w:r>
          </w:p>
        </w:tc>
        <w:tc>
          <w:tcPr>
            <w:tcW w:w="687" w:type="pct"/>
          </w:tcPr>
          <w:p w:rsidR="000C77EC" w:rsidRPr="0076178E" w:rsidRDefault="004E21AA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SO1N23</w:t>
            </w:r>
          </w:p>
        </w:tc>
        <w:tc>
          <w:tcPr>
            <w:tcW w:w="763" w:type="pct"/>
          </w:tcPr>
          <w:p w:rsidR="000C77EC" w:rsidRPr="0076178E" w:rsidRDefault="000C77EC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 xml:space="preserve">Počet </w:t>
            </w:r>
            <w:r w:rsidR="004E21AA">
              <w:rPr>
                <w:rFonts w:asciiTheme="majorHAnsi" w:hAnsiTheme="majorHAnsi" w:cs="Tahoma"/>
                <w:sz w:val="22"/>
                <w:szCs w:val="22"/>
              </w:rPr>
              <w:t>objektů</w:t>
            </w:r>
          </w:p>
        </w:tc>
        <w:tc>
          <w:tcPr>
            <w:tcW w:w="668" w:type="pct"/>
            <w:vAlign w:val="center"/>
          </w:tcPr>
          <w:p w:rsidR="000C77EC" w:rsidRPr="009A77B2" w:rsidRDefault="000C77EC" w:rsidP="004E21AA">
            <w:pPr>
              <w:pStyle w:val="dostopodporu"/>
            </w:pPr>
          </w:p>
        </w:tc>
      </w:tr>
      <w:tr w:rsidR="004E21AA" w:rsidTr="004E21AA"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1AA" w:rsidRDefault="004E21AA" w:rsidP="004E21AA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  <w:r>
              <w:t xml:space="preserve"> (SC3 – Návraty)</w:t>
            </w:r>
          </w:p>
        </w:tc>
      </w:tr>
      <w:tr w:rsidR="004E21AA" w:rsidRPr="009A77B2" w:rsidTr="004E21AA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4E21AA" w:rsidRPr="0084300B" w:rsidRDefault="004E21AA" w:rsidP="004E21AA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4E21AA" w:rsidRPr="009A77B2" w:rsidRDefault="004E21AA" w:rsidP="004E21AA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4E21AA" w:rsidRPr="009A77B2" w:rsidRDefault="004E21AA" w:rsidP="004E21AA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4E21AA" w:rsidRPr="009A77B2" w:rsidRDefault="004E21AA" w:rsidP="004E21AA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4E21AA" w:rsidRPr="009A77B2" w:rsidTr="004E21AA">
        <w:tc>
          <w:tcPr>
            <w:tcW w:w="2882" w:type="pct"/>
          </w:tcPr>
          <w:p w:rsidR="004E21AA" w:rsidRPr="0076178E" w:rsidRDefault="004E21AA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Počet zrekonstruovaných objektů</w:t>
            </w:r>
          </w:p>
        </w:tc>
        <w:tc>
          <w:tcPr>
            <w:tcW w:w="687" w:type="pct"/>
          </w:tcPr>
          <w:p w:rsidR="004E21AA" w:rsidRPr="0076178E" w:rsidRDefault="00027A25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SO3</w:t>
            </w:r>
            <w:r w:rsidR="004E21AA">
              <w:rPr>
                <w:rFonts w:asciiTheme="majorHAnsi" w:hAnsiTheme="majorHAnsi" w:cs="Tahoma"/>
                <w:sz w:val="22"/>
                <w:szCs w:val="22"/>
              </w:rPr>
              <w:t>N2</w:t>
            </w: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763" w:type="pct"/>
          </w:tcPr>
          <w:p w:rsidR="004E21AA" w:rsidRPr="0076178E" w:rsidRDefault="004E21AA" w:rsidP="004E21A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 xml:space="preserve">Počet </w:t>
            </w:r>
            <w:r>
              <w:rPr>
                <w:rFonts w:asciiTheme="majorHAnsi" w:hAnsiTheme="majorHAnsi" w:cs="Tahoma"/>
                <w:sz w:val="22"/>
                <w:szCs w:val="22"/>
              </w:rPr>
              <w:t>objektů</w:t>
            </w:r>
          </w:p>
        </w:tc>
        <w:tc>
          <w:tcPr>
            <w:tcW w:w="668" w:type="pct"/>
            <w:vAlign w:val="center"/>
          </w:tcPr>
          <w:p w:rsidR="004E21AA" w:rsidRPr="009A77B2" w:rsidRDefault="004E21AA" w:rsidP="004E21AA">
            <w:pPr>
              <w:pStyle w:val="dostopodporu"/>
            </w:pPr>
          </w:p>
        </w:tc>
      </w:tr>
    </w:tbl>
    <w:p w:rsidR="00726A03" w:rsidRDefault="00726A03" w:rsidP="002635F7"/>
    <w:p w:rsidR="000C77EC" w:rsidRDefault="000C77EC" w:rsidP="002635F7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641"/>
        <w:gridCol w:w="1105"/>
        <w:gridCol w:w="1384"/>
        <w:gridCol w:w="930"/>
      </w:tblGrid>
      <w:tr w:rsidR="000C77EC" w:rsidRPr="009A77B2" w:rsidTr="004E21AA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OPATŘENÍ Č. 2 – </w:t>
            </w:r>
            <w:r w:rsidR="004E21AA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Technická podpora pob. řízení</w:t>
            </w:r>
          </w:p>
        </w:tc>
      </w:tr>
      <w:tr w:rsidR="000C77EC" w:rsidRPr="0084300B" w:rsidTr="004E21AA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77EC" w:rsidRDefault="000C77EC" w:rsidP="004E21AA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0C77EC" w:rsidRPr="0084300B" w:rsidTr="00027A25">
        <w:tc>
          <w:tcPr>
            <w:tcW w:w="3113" w:type="pct"/>
            <w:shd w:val="clear" w:color="auto" w:fill="D9D9D9" w:themeFill="background1" w:themeFillShade="D9"/>
            <w:vAlign w:val="center"/>
          </w:tcPr>
          <w:p w:rsidR="000C77EC" w:rsidRPr="0084300B" w:rsidRDefault="000C77EC" w:rsidP="004E21AA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pStyle w:val="dostopodporu"/>
            </w:pPr>
            <w:r w:rsidRPr="009A77B2">
              <w:t>Kód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4E21AA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0C77EC" w:rsidRPr="009A77B2" w:rsidTr="00027A25">
        <w:tc>
          <w:tcPr>
            <w:tcW w:w="3113" w:type="pct"/>
          </w:tcPr>
          <w:p w:rsidR="000C77EC" w:rsidRPr="000C77EC" w:rsidRDefault="00027A25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27A25">
              <w:rPr>
                <w:rFonts w:asciiTheme="majorHAnsi" w:hAnsiTheme="majorHAnsi" w:cs="Tahoma"/>
                <w:sz w:val="22"/>
                <w:szCs w:val="22"/>
              </w:rPr>
              <w:t>Počet vytvořených audio-vizuálních děl</w:t>
            </w:r>
          </w:p>
        </w:tc>
        <w:tc>
          <w:tcPr>
            <w:tcW w:w="610" w:type="pct"/>
          </w:tcPr>
          <w:p w:rsidR="000C77EC" w:rsidRPr="000C77EC" w:rsidRDefault="00027A25" w:rsidP="000C77EC">
            <w:pPr>
              <w:pStyle w:val="txt"/>
              <w:spacing w:before="60" w:after="60"/>
              <w:ind w:firstLine="0"/>
              <w:rPr>
                <w:rFonts w:asciiTheme="majorHAnsi" w:hAnsiTheme="majorHAnsi" w:cs="Tahoma"/>
                <w:color w:val="000000"/>
                <w:spacing w:val="-1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pacing w:val="-1"/>
                <w:szCs w:val="22"/>
              </w:rPr>
              <w:t>SO2N17</w:t>
            </w:r>
          </w:p>
        </w:tc>
        <w:tc>
          <w:tcPr>
            <w:tcW w:w="764" w:type="pct"/>
            <w:vAlign w:val="center"/>
          </w:tcPr>
          <w:p w:rsidR="000C77EC" w:rsidRPr="009A77B2" w:rsidRDefault="00027A25" w:rsidP="000C77EC">
            <w:pPr>
              <w:pStyle w:val="dostopodporu"/>
              <w:jc w:val="both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Počet děl</w:t>
            </w:r>
          </w:p>
        </w:tc>
        <w:tc>
          <w:tcPr>
            <w:tcW w:w="514" w:type="pct"/>
            <w:vAlign w:val="center"/>
          </w:tcPr>
          <w:p w:rsidR="000C77EC" w:rsidRPr="009A77B2" w:rsidRDefault="000C77EC" w:rsidP="004E21AA">
            <w:pPr>
              <w:pStyle w:val="dostopodporu"/>
            </w:pPr>
          </w:p>
        </w:tc>
      </w:tr>
      <w:tr w:rsidR="00027A25" w:rsidRPr="009A77B2" w:rsidTr="00027A25">
        <w:tc>
          <w:tcPr>
            <w:tcW w:w="3113" w:type="pct"/>
          </w:tcPr>
          <w:p w:rsidR="00027A25" w:rsidRPr="000C77EC" w:rsidRDefault="00027A25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27A25">
              <w:rPr>
                <w:rFonts w:asciiTheme="majorHAnsi" w:hAnsiTheme="majorHAnsi" w:cs="Tahoma"/>
                <w:sz w:val="22"/>
                <w:szCs w:val="22"/>
              </w:rPr>
              <w:t>Počet nově vybavených poboček</w:t>
            </w:r>
          </w:p>
        </w:tc>
        <w:tc>
          <w:tcPr>
            <w:tcW w:w="610" w:type="pct"/>
          </w:tcPr>
          <w:p w:rsidR="00027A25" w:rsidRPr="000C77EC" w:rsidRDefault="00027A25" w:rsidP="000C77EC">
            <w:pPr>
              <w:pStyle w:val="txt"/>
              <w:spacing w:before="60" w:after="60"/>
              <w:ind w:firstLine="0"/>
              <w:rPr>
                <w:rFonts w:asciiTheme="majorHAnsi" w:hAnsiTheme="majorHAnsi" w:cs="Tahoma"/>
                <w:color w:val="000000"/>
                <w:spacing w:val="-1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pacing w:val="-1"/>
                <w:szCs w:val="22"/>
              </w:rPr>
              <w:t>SO2N22</w:t>
            </w:r>
          </w:p>
        </w:tc>
        <w:tc>
          <w:tcPr>
            <w:tcW w:w="764" w:type="pct"/>
            <w:vAlign w:val="center"/>
          </w:tcPr>
          <w:p w:rsidR="00027A25" w:rsidRPr="000C77EC" w:rsidRDefault="00027A25" w:rsidP="000C77EC">
            <w:pPr>
              <w:pStyle w:val="dostopodporu"/>
              <w:jc w:val="both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Počet poboček</w:t>
            </w:r>
          </w:p>
        </w:tc>
        <w:tc>
          <w:tcPr>
            <w:tcW w:w="514" w:type="pct"/>
            <w:vAlign w:val="center"/>
          </w:tcPr>
          <w:p w:rsidR="00027A25" w:rsidRPr="009A77B2" w:rsidRDefault="00027A25" w:rsidP="004E21AA">
            <w:pPr>
              <w:pStyle w:val="dostopodporu"/>
            </w:pPr>
          </w:p>
        </w:tc>
      </w:tr>
      <w:tr w:rsidR="00027A25" w:rsidRPr="009A77B2" w:rsidTr="00027A25">
        <w:tc>
          <w:tcPr>
            <w:tcW w:w="3113" w:type="pct"/>
          </w:tcPr>
          <w:p w:rsidR="00027A25" w:rsidRPr="000C77EC" w:rsidRDefault="00027A25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27A25">
              <w:rPr>
                <w:rFonts w:asciiTheme="majorHAnsi" w:hAnsiTheme="majorHAnsi" w:cs="Tahoma"/>
                <w:sz w:val="22"/>
                <w:szCs w:val="22"/>
              </w:rPr>
              <w:t>Počet kusů pořízeného vybavení</w:t>
            </w:r>
          </w:p>
        </w:tc>
        <w:tc>
          <w:tcPr>
            <w:tcW w:w="610" w:type="pct"/>
          </w:tcPr>
          <w:p w:rsidR="00027A25" w:rsidRPr="000C77EC" w:rsidRDefault="00027A25" w:rsidP="000C77EC">
            <w:pPr>
              <w:pStyle w:val="txt"/>
              <w:spacing w:before="60" w:after="60"/>
              <w:ind w:firstLine="0"/>
              <w:rPr>
                <w:rFonts w:asciiTheme="majorHAnsi" w:hAnsiTheme="majorHAnsi" w:cs="Tahoma"/>
                <w:color w:val="000000"/>
                <w:spacing w:val="-1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pacing w:val="-1"/>
                <w:szCs w:val="22"/>
              </w:rPr>
              <w:t>SO2N23</w:t>
            </w:r>
          </w:p>
        </w:tc>
        <w:tc>
          <w:tcPr>
            <w:tcW w:w="764" w:type="pct"/>
            <w:vAlign w:val="center"/>
          </w:tcPr>
          <w:p w:rsidR="00027A25" w:rsidRPr="000C77EC" w:rsidRDefault="00027A25" w:rsidP="000C77EC">
            <w:pPr>
              <w:pStyle w:val="dostopodporu"/>
              <w:jc w:val="both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Počet kusů</w:t>
            </w:r>
          </w:p>
        </w:tc>
        <w:tc>
          <w:tcPr>
            <w:tcW w:w="514" w:type="pct"/>
            <w:vAlign w:val="center"/>
          </w:tcPr>
          <w:p w:rsidR="00027A25" w:rsidRPr="009A77B2" w:rsidRDefault="00027A25" w:rsidP="004E21AA">
            <w:pPr>
              <w:pStyle w:val="dostopodporu"/>
            </w:pPr>
          </w:p>
        </w:tc>
      </w:tr>
    </w:tbl>
    <w:p w:rsidR="000C77EC" w:rsidRDefault="000C77EC" w:rsidP="002635F7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222"/>
        <w:gridCol w:w="1245"/>
        <w:gridCol w:w="1383"/>
        <w:gridCol w:w="1210"/>
      </w:tblGrid>
      <w:tr w:rsidR="00027A25" w:rsidRPr="009A77B2" w:rsidTr="00FB1F6B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27A25" w:rsidRPr="009A77B2" w:rsidRDefault="00027A25" w:rsidP="00027A25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726A03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OPATŘENÍ Č. 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3 – Sanitní vozidla</w:t>
            </w:r>
          </w:p>
        </w:tc>
      </w:tr>
      <w:tr w:rsidR="00027A25" w:rsidRPr="0084300B" w:rsidTr="00FB1F6B">
        <w:tc>
          <w:tcPr>
            <w:tcW w:w="5000" w:type="pct"/>
            <w:gridSpan w:val="4"/>
            <w:shd w:val="clear" w:color="auto" w:fill="D9D9D9" w:themeFill="background1" w:themeFillShade="D9"/>
          </w:tcPr>
          <w:p w:rsidR="00027A25" w:rsidRDefault="00027A25" w:rsidP="00FB1F6B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  <w:r>
              <w:t xml:space="preserve"> (SC1 – Azyl)</w:t>
            </w:r>
          </w:p>
        </w:tc>
      </w:tr>
      <w:tr w:rsidR="00027A25" w:rsidRPr="0084300B" w:rsidTr="00FB1F6B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027A25" w:rsidRPr="0084300B" w:rsidRDefault="00027A25" w:rsidP="00FB1F6B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027A25" w:rsidRPr="009A77B2" w:rsidRDefault="00027A25" w:rsidP="00FB1F6B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027A25" w:rsidRPr="009A77B2" w:rsidRDefault="00027A25" w:rsidP="00FB1F6B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27A25" w:rsidRPr="009A77B2" w:rsidRDefault="00027A25" w:rsidP="00FB1F6B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027A25" w:rsidRPr="009A77B2" w:rsidTr="00FB1F6B">
        <w:tc>
          <w:tcPr>
            <w:tcW w:w="2882" w:type="pct"/>
          </w:tcPr>
          <w:p w:rsidR="00027A25" w:rsidRPr="0076178E" w:rsidRDefault="00027A25" w:rsidP="00027A2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Počet pořízených vozidel</w:t>
            </w:r>
          </w:p>
        </w:tc>
        <w:tc>
          <w:tcPr>
            <w:tcW w:w="687" w:type="pct"/>
          </w:tcPr>
          <w:p w:rsidR="00027A25" w:rsidRPr="0076178E" w:rsidRDefault="00027A25" w:rsidP="00FB1F6B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SO1N26</w:t>
            </w:r>
          </w:p>
        </w:tc>
        <w:tc>
          <w:tcPr>
            <w:tcW w:w="763" w:type="pct"/>
          </w:tcPr>
          <w:p w:rsidR="00027A25" w:rsidRPr="0076178E" w:rsidRDefault="00027A25" w:rsidP="00027A2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Počet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vozidel</w:t>
            </w:r>
            <w:r w:rsidRPr="0076178E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027A25" w:rsidRPr="009A77B2" w:rsidRDefault="00027A25" w:rsidP="00FB1F6B">
            <w:pPr>
              <w:pStyle w:val="dostopodporu"/>
            </w:pPr>
          </w:p>
        </w:tc>
      </w:tr>
      <w:tr w:rsidR="00027A25" w:rsidTr="00FB1F6B">
        <w:tc>
          <w:tcPr>
            <w:tcW w:w="5000" w:type="pct"/>
            <w:gridSpan w:val="4"/>
            <w:shd w:val="clear" w:color="auto" w:fill="D9D9D9" w:themeFill="background1" w:themeFillShade="D9"/>
          </w:tcPr>
          <w:p w:rsidR="00027A25" w:rsidRDefault="00027A25" w:rsidP="00FB1F6B">
            <w:pPr>
              <w:pStyle w:val="dostopodporu"/>
            </w:pPr>
            <w:r w:rsidRPr="00DA2FBB">
              <w:lastRenderedPageBreak/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  <w:r>
              <w:t xml:space="preserve"> (SC3 – Návraty)</w:t>
            </w:r>
          </w:p>
        </w:tc>
      </w:tr>
      <w:tr w:rsidR="00027A25" w:rsidRPr="009A77B2" w:rsidTr="00FB1F6B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027A25" w:rsidRPr="0084300B" w:rsidRDefault="00027A25" w:rsidP="00FB1F6B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027A25" w:rsidRPr="009A77B2" w:rsidRDefault="00027A25" w:rsidP="00FB1F6B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027A25" w:rsidRPr="009A77B2" w:rsidRDefault="00027A25" w:rsidP="00FB1F6B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27A25" w:rsidRPr="009A77B2" w:rsidRDefault="00027A25" w:rsidP="00FB1F6B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027A25" w:rsidRPr="009A77B2" w:rsidTr="00FB1F6B">
        <w:tc>
          <w:tcPr>
            <w:tcW w:w="2882" w:type="pct"/>
          </w:tcPr>
          <w:p w:rsidR="00027A25" w:rsidRPr="0076178E" w:rsidRDefault="00027A25" w:rsidP="00FB1F6B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Počet pořízených vozidel</w:t>
            </w:r>
          </w:p>
        </w:tc>
        <w:tc>
          <w:tcPr>
            <w:tcW w:w="687" w:type="pct"/>
          </w:tcPr>
          <w:p w:rsidR="00027A25" w:rsidRPr="0076178E" w:rsidRDefault="00027A25" w:rsidP="00FB1F6B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SO3N2</w:t>
            </w: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763" w:type="pct"/>
          </w:tcPr>
          <w:p w:rsidR="00027A25" w:rsidRPr="0076178E" w:rsidRDefault="00027A25" w:rsidP="00027A2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 xml:space="preserve">Počet </w:t>
            </w:r>
            <w:r>
              <w:rPr>
                <w:rFonts w:asciiTheme="majorHAnsi" w:hAnsiTheme="majorHAnsi" w:cs="Tahoma"/>
                <w:sz w:val="22"/>
                <w:szCs w:val="22"/>
              </w:rPr>
              <w:t>vozidel</w:t>
            </w:r>
          </w:p>
        </w:tc>
        <w:tc>
          <w:tcPr>
            <w:tcW w:w="668" w:type="pct"/>
            <w:vAlign w:val="center"/>
          </w:tcPr>
          <w:p w:rsidR="00027A25" w:rsidRPr="009A77B2" w:rsidRDefault="00027A25" w:rsidP="00FB1F6B">
            <w:pPr>
              <w:pStyle w:val="dostopodporu"/>
            </w:pPr>
          </w:p>
        </w:tc>
      </w:tr>
    </w:tbl>
    <w:p w:rsidR="00027A25" w:rsidRDefault="00027A25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37"/>
        <w:gridCol w:w="1107"/>
        <w:gridCol w:w="1245"/>
        <w:gridCol w:w="1071"/>
      </w:tblGrid>
      <w:tr w:rsidR="004D011F" w:rsidRPr="009A77B2" w:rsidTr="0097322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73225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108DB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1"/>
        <w:gridCol w:w="7699"/>
      </w:tblGrid>
      <w:tr w:rsidR="00931ADA" w:rsidRPr="00AF667F" w:rsidTr="00931AD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31ADA" w:rsidRPr="00931ADA" w:rsidRDefault="00931ADA" w:rsidP="002108DB">
            <w:pPr>
              <w:pStyle w:val="dostopodporu"/>
              <w:rPr>
                <w:b/>
              </w:rPr>
            </w:pPr>
            <w:proofErr w:type="gramStart"/>
            <w:r w:rsidRPr="00931ADA">
              <w:rPr>
                <w:b/>
              </w:rPr>
              <w:t>VIII.1 ROZPOČET</w:t>
            </w:r>
            <w:proofErr w:type="gramEnd"/>
            <w:r w:rsidRPr="00931ADA">
              <w:rPr>
                <w:b/>
              </w:rPr>
              <w:t xml:space="preserve"> PROJEKTU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4249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</w:pPr>
            <w:r w:rsidRPr="00AF667F">
              <w:t>Název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  <w:r>
              <w:t>1</w:t>
            </w: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  <w:r>
              <w:t>Rozpočet projektu</w:t>
            </w: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1"/>
        <w:gridCol w:w="7699"/>
      </w:tblGrid>
      <w:tr w:rsidR="00931ADA" w:rsidRPr="00AF667F" w:rsidTr="00931AD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31ADA" w:rsidRPr="00AF667F" w:rsidRDefault="00C03E04" w:rsidP="002108DB">
            <w:pPr>
              <w:pStyle w:val="dostopodporu"/>
            </w:pPr>
            <w:proofErr w:type="gramStart"/>
            <w:r w:rsidRPr="00931ADA">
              <w:rPr>
                <w:b/>
              </w:rPr>
              <w:t>VIII.2 DALŠÍ</w:t>
            </w:r>
            <w:proofErr w:type="gramEnd"/>
            <w:r w:rsidRPr="00931ADA">
              <w:rPr>
                <w:b/>
              </w:rPr>
              <w:t xml:space="preserve"> POVINNÉ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4249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</w:pPr>
            <w:r w:rsidRPr="00AF667F">
              <w:t>Název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4F138D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1"/>
        <w:gridCol w:w="7699"/>
      </w:tblGrid>
      <w:tr w:rsidR="00931ADA" w:rsidRPr="00AF667F" w:rsidTr="0097322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31ADA" w:rsidRPr="00AF667F" w:rsidRDefault="00C03E04" w:rsidP="002108DB">
            <w:pPr>
              <w:pStyle w:val="dostopodporu"/>
            </w:pPr>
            <w:proofErr w:type="gramStart"/>
            <w:r w:rsidRPr="00931ADA">
              <w:rPr>
                <w:b/>
              </w:rPr>
              <w:t>VIII.3 DALŠÍ</w:t>
            </w:r>
            <w:proofErr w:type="gramEnd"/>
            <w:r w:rsidRPr="00931ADA">
              <w:rPr>
                <w:b/>
              </w:rPr>
              <w:t xml:space="preserve"> PŘÍLOHY</w:t>
            </w:r>
          </w:p>
        </w:tc>
      </w:tr>
      <w:tr w:rsidR="00941C6D" w:rsidRPr="00AF667F" w:rsidTr="00973225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4249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</w:pPr>
            <w:r w:rsidRPr="00AF667F">
              <w:t>Název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</w:t>
            </w:r>
            <w:r w:rsidR="00E007DB">
              <w:rPr>
                <w:rFonts w:asciiTheme="majorHAnsi" w:hAnsiTheme="majorHAnsi"/>
              </w:rPr>
              <w:t>, stručném obsahu</w:t>
            </w:r>
            <w:r w:rsidRPr="00822F6B">
              <w:rPr>
                <w:rFonts w:asciiTheme="majorHAnsi" w:hAnsiTheme="majorHAnsi"/>
              </w:rPr>
              <w:t xml:space="preserve">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4"/>
        <w:gridCol w:w="4666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108DB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2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108DB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108DB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108DB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108DB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108DB">
            <w:pPr>
              <w:pStyle w:val="dostopodporu"/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4"/>
        <w:gridCol w:w="4666"/>
      </w:tblGrid>
      <w:tr w:rsidR="00E33870" w:rsidRPr="00E33870" w:rsidTr="003B4E38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  <w:r w:rsidR="00941C6D">
              <w:rPr>
                <w:rFonts w:asciiTheme="majorHAnsi" w:hAnsiTheme="majorHAnsi" w:cs="Tahoma"/>
                <w:b/>
                <w:sz w:val="22"/>
                <w:szCs w:val="22"/>
              </w:rPr>
              <w:t xml:space="preserve"> S FINANČNÍM PŘÍSPĚVKEM</w:t>
            </w:r>
          </w:p>
        </w:tc>
      </w:tr>
      <w:tr w:rsidR="00E33870" w:rsidRPr="00120E85" w:rsidTr="003B4E38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108DB">
            <w:pPr>
              <w:pStyle w:val="dostopodporu"/>
            </w:pPr>
            <w:r w:rsidRPr="00120E85">
              <w:t>Identifikace statutárního orgánu</w:t>
            </w:r>
            <w:r w:rsidRPr="006D74F1">
              <w:rPr>
                <w:rStyle w:val="Znakapoznpodarou"/>
              </w:rPr>
              <w:footnoteReference w:id="13"/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108DB">
            <w:pPr>
              <w:pStyle w:val="dostopodporu"/>
            </w:pPr>
          </w:p>
        </w:tc>
      </w:tr>
      <w:tr w:rsidR="00E33870" w:rsidRPr="00120E85" w:rsidTr="003B4E38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Pr="00120E85" w:rsidRDefault="00E33870" w:rsidP="002108DB">
            <w:pPr>
              <w:pStyle w:val="dostopodporu"/>
            </w:pPr>
            <w:r w:rsidRPr="00120E85">
              <w:t xml:space="preserve">Podpis </w:t>
            </w:r>
            <w:r w:rsidR="007C5E08" w:rsidRPr="00120E85">
              <w:t xml:space="preserve">člena </w:t>
            </w:r>
            <w:r w:rsidRPr="00120E85">
              <w:t>statutárního orgánu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108DB">
            <w:pPr>
              <w:pStyle w:val="dostopodporu"/>
            </w:pPr>
          </w:p>
        </w:tc>
      </w:tr>
      <w:tr w:rsidR="00E33870" w:rsidRPr="00120E85" w:rsidTr="003B4E38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108DB">
            <w:pPr>
              <w:pStyle w:val="dostopodporu"/>
            </w:pPr>
            <w:r w:rsidRPr="00120E85"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108DB">
            <w:pPr>
              <w:pStyle w:val="dostopodporu"/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B5" w:rsidRDefault="00DA5DB5">
      <w:r>
        <w:separator/>
      </w:r>
    </w:p>
  </w:endnote>
  <w:endnote w:type="continuationSeparator" w:id="0">
    <w:p w:rsidR="00DA5DB5" w:rsidRDefault="00D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AA" w:rsidRDefault="004E21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21AA" w:rsidRDefault="004E21A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AA" w:rsidRPr="00340358" w:rsidRDefault="004E21AA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V30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027A25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027A25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AA" w:rsidRDefault="004E21A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836258" wp14:editId="4C60CD8B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7" name="Obrázek 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BA25D6" wp14:editId="584A6280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8" name="Obrázek 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B1A796" wp14:editId="1276EC3A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9" name="Obrázek 9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513287" wp14:editId="010C4D7F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10" name="Obrázek 10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B5" w:rsidRDefault="00DA5DB5">
      <w:r>
        <w:separator/>
      </w:r>
    </w:p>
  </w:footnote>
  <w:footnote w:type="continuationSeparator" w:id="0">
    <w:p w:rsidR="00DA5DB5" w:rsidRDefault="00DA5DB5">
      <w:r>
        <w:continuationSeparator/>
      </w:r>
    </w:p>
  </w:footnote>
  <w:footnote w:id="1">
    <w:p w:rsidR="004E21AA" w:rsidRDefault="004E21AA" w:rsidP="002108D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4E21AA" w:rsidRDefault="004E21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E04">
        <w:rPr>
          <w:rFonts w:asciiTheme="majorHAnsi" w:hAnsiTheme="majorHAnsi" w:cs="Tahoma"/>
        </w:rPr>
        <w:t>O klíčové povinné pole se jedná pouze v případě, je-li v projektu partner s finančním příspěvkem.</w:t>
      </w:r>
    </w:p>
  </w:footnote>
  <w:footnote w:id="3">
    <w:p w:rsidR="004E21AA" w:rsidRDefault="004E21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E04">
        <w:rPr>
          <w:rFonts w:asciiTheme="majorHAnsi" w:hAnsiTheme="majorHAnsi" w:cs="Tahoma"/>
        </w:rPr>
        <w:t>O klíčové povinné pole se jedná pouze v případě, je-li v projektu partner s finančním příspěvkem.</w:t>
      </w:r>
    </w:p>
  </w:footnote>
  <w:footnote w:id="4">
    <w:p w:rsidR="004E21AA" w:rsidRDefault="004E21AA" w:rsidP="00FC71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 xml:space="preserve">V případech, kdy je </w:t>
      </w:r>
      <w:r>
        <w:rPr>
          <w:rFonts w:asciiTheme="majorHAnsi" w:hAnsiTheme="majorHAnsi" w:cs="Tahoma"/>
        </w:rPr>
        <w:t>partner</w:t>
      </w:r>
      <w:r w:rsidRPr="00913117">
        <w:rPr>
          <w:rFonts w:asciiTheme="majorHAnsi" w:hAnsiTheme="majorHAnsi" w:cs="Tahoma"/>
        </w:rPr>
        <w:t xml:space="preserve"> plátcem DPH v rámci činností předkládaného projektu, vypište tyto činnosti. V tomto případě </w:t>
      </w:r>
      <w:r>
        <w:rPr>
          <w:rFonts w:asciiTheme="majorHAnsi" w:hAnsiTheme="majorHAnsi" w:cs="Tahoma"/>
        </w:rPr>
        <w:t>partner</w:t>
      </w:r>
      <w:r w:rsidRPr="00913117">
        <w:rPr>
          <w:rFonts w:asciiTheme="majorHAnsi" w:hAnsiTheme="majorHAnsi" w:cs="Tahoma"/>
        </w:rPr>
        <w:t xml:space="preserve"> nezapočítává DPH do projektu. Po realizaci projektu může uplatnit nárok na vrácení DPH příslušným finančním úřadem.</w:t>
      </w:r>
    </w:p>
  </w:footnote>
  <w:footnote w:id="5">
    <w:p w:rsidR="004E21AA" w:rsidRDefault="004E21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E04">
        <w:rPr>
          <w:rFonts w:asciiTheme="majorHAnsi" w:hAnsiTheme="majorHAnsi" w:cs="Tahoma"/>
        </w:rPr>
        <w:t>O klíčové povinné pole se jedná pouze v případě, je-li v projektu partner s finančním příspěvkem.</w:t>
      </w:r>
    </w:p>
  </w:footnote>
  <w:footnote w:id="6">
    <w:p w:rsidR="004E21AA" w:rsidRPr="00366229" w:rsidRDefault="004E21AA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516</w:t>
      </w:r>
      <w:r w:rsidRPr="00BC7D64">
        <w:rPr>
          <w:rFonts w:asciiTheme="majorHAnsi" w:hAnsiTheme="majorHAnsi" w:cs="Tahoma"/>
        </w:rPr>
        <w:t>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7">
    <w:p w:rsidR="004E21AA" w:rsidRPr="00366229" w:rsidRDefault="004E21AA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8">
    <w:p w:rsidR="004E21AA" w:rsidRDefault="004E21AA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9">
    <w:p w:rsidR="004E21AA" w:rsidRPr="00366229" w:rsidRDefault="004E21AA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10">
    <w:p w:rsidR="004E21AA" w:rsidRDefault="004E21AA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11">
    <w:p w:rsidR="004E21AA" w:rsidRDefault="004E21AA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souladu s rozpočtem projektu – kapitola A.</w:t>
      </w:r>
    </w:p>
  </w:footnote>
  <w:footnote w:id="12">
    <w:p w:rsidR="004E21AA" w:rsidRPr="007D5CD3" w:rsidRDefault="004E21AA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3">
    <w:p w:rsidR="004E21AA" w:rsidRPr="00264240" w:rsidRDefault="004E21AA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27A25"/>
    <w:rsid w:val="00035C47"/>
    <w:rsid w:val="000405CC"/>
    <w:rsid w:val="00043DF5"/>
    <w:rsid w:val="00047EF0"/>
    <w:rsid w:val="000516ED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5CF"/>
    <w:rsid w:val="000A3EE5"/>
    <w:rsid w:val="000A65D9"/>
    <w:rsid w:val="000B2B0B"/>
    <w:rsid w:val="000B6223"/>
    <w:rsid w:val="000B7B63"/>
    <w:rsid w:val="000B7C5A"/>
    <w:rsid w:val="000C2E6D"/>
    <w:rsid w:val="000C77EC"/>
    <w:rsid w:val="000D40AA"/>
    <w:rsid w:val="000D54BD"/>
    <w:rsid w:val="000E1F9C"/>
    <w:rsid w:val="000E45D2"/>
    <w:rsid w:val="000E477F"/>
    <w:rsid w:val="000E78DD"/>
    <w:rsid w:val="000F3843"/>
    <w:rsid w:val="000F3CD0"/>
    <w:rsid w:val="000F55C4"/>
    <w:rsid w:val="001019EE"/>
    <w:rsid w:val="00106427"/>
    <w:rsid w:val="00107213"/>
    <w:rsid w:val="001074B2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183F"/>
    <w:rsid w:val="00145065"/>
    <w:rsid w:val="00152D56"/>
    <w:rsid w:val="001628B0"/>
    <w:rsid w:val="00164691"/>
    <w:rsid w:val="001669FF"/>
    <w:rsid w:val="001679A0"/>
    <w:rsid w:val="00173B5A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8DB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4D0B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31DE7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B4E38"/>
    <w:rsid w:val="003C4745"/>
    <w:rsid w:val="003C598E"/>
    <w:rsid w:val="003D07AA"/>
    <w:rsid w:val="003D2274"/>
    <w:rsid w:val="003D27E6"/>
    <w:rsid w:val="003D2A6A"/>
    <w:rsid w:val="003D708E"/>
    <w:rsid w:val="003E1750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47D5F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E21AA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21C3"/>
    <w:rsid w:val="005C32AD"/>
    <w:rsid w:val="005C3897"/>
    <w:rsid w:val="005C7BA3"/>
    <w:rsid w:val="005D2A7C"/>
    <w:rsid w:val="005E05D3"/>
    <w:rsid w:val="005E11E4"/>
    <w:rsid w:val="005E588D"/>
    <w:rsid w:val="005E5A17"/>
    <w:rsid w:val="005E5BE6"/>
    <w:rsid w:val="005E7E6F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37B39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4C07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E5D2C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26A03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C1A50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1ADA"/>
    <w:rsid w:val="00933778"/>
    <w:rsid w:val="00941C6D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225"/>
    <w:rsid w:val="00973B48"/>
    <w:rsid w:val="00975DFB"/>
    <w:rsid w:val="0098027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4F3B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03E04"/>
    <w:rsid w:val="00C13A6E"/>
    <w:rsid w:val="00C17774"/>
    <w:rsid w:val="00C17879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4E6D"/>
    <w:rsid w:val="00CC6268"/>
    <w:rsid w:val="00CC710B"/>
    <w:rsid w:val="00CC72BD"/>
    <w:rsid w:val="00CD29B4"/>
    <w:rsid w:val="00CD3C77"/>
    <w:rsid w:val="00CD51BF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A5DB5"/>
    <w:rsid w:val="00DB2B22"/>
    <w:rsid w:val="00DC0DD9"/>
    <w:rsid w:val="00DC2414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07DB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07D69"/>
    <w:rsid w:val="00F122C0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53FD7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1B1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3C43F"/>
  <w15:docId w15:val="{AB8BA2F9-3B42-47A8-BB7F-86AE3F4A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1B1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108DB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0E236A" w:rsidRDefault="00185522" w:rsidP="00185522">
          <w:pPr>
            <w:pStyle w:val="DFA5182BA4DB41BE87165A3A7124FCC513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0E236A" w:rsidRDefault="00185522" w:rsidP="00185522">
          <w:pPr>
            <w:pStyle w:val="FE8AB9D2A16D4B409C9403E69FE5F8B613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16CECE958CA1485CAAC2CB2B9904F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0F367-C572-4148-A277-C798332524CA}"/>
      </w:docPartPr>
      <w:docPartBody>
        <w:p w:rsidR="00765C0B" w:rsidRDefault="00185522" w:rsidP="00185522">
          <w:pPr>
            <w:pStyle w:val="16CECE958CA1485CAAC2CB2B9904F9E02"/>
          </w:pPr>
          <w:r>
            <w:rPr>
              <w:rFonts w:cs="Tahoma"/>
            </w:rPr>
            <w:t>Ze seznamu zvolte specifický a národní cíl, k jejichž naplnění Váš projekt přispěje</w:t>
          </w:r>
        </w:p>
      </w:docPartBody>
    </w:docPart>
    <w:docPart>
      <w:docPartPr>
        <w:name w:val="C6C370B8A598407A9D2C765B3D75F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931D9-2EF9-4EC0-B056-7CF1A5961360}"/>
      </w:docPartPr>
      <w:docPartBody>
        <w:p w:rsidR="00E61636" w:rsidRDefault="00185522" w:rsidP="00185522">
          <w:pPr>
            <w:pStyle w:val="C6C370B8A598407A9D2C765B3D75FEAC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Zvolte položku.</w:t>
          </w:r>
        </w:p>
      </w:docPartBody>
    </w:docPart>
    <w:docPart>
      <w:docPartPr>
        <w:name w:val="E6B48EEECF9942A89351C67F22CEB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57186-C63C-4E40-B892-DF53F3A36B80}"/>
      </w:docPartPr>
      <w:docPartBody>
        <w:p w:rsidR="00E61636" w:rsidRDefault="00185522" w:rsidP="00185522">
          <w:pPr>
            <w:pStyle w:val="E6B48EEECF9942A89351C67F22CEB221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Zvolte položku.</w:t>
          </w:r>
        </w:p>
      </w:docPartBody>
    </w:docPart>
    <w:docPart>
      <w:docPartPr>
        <w:name w:val="5EA90278ADBE41C2AEE1174F9C5C3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78527-B7BD-4DE7-B152-373045961F47}"/>
      </w:docPartPr>
      <w:docPartBody>
        <w:p w:rsidR="00E61636" w:rsidRDefault="00185522" w:rsidP="00185522">
          <w:pPr>
            <w:pStyle w:val="5EA90278ADBE41C2AEE1174F9C5C3E1F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Zvolte položku.</w:t>
          </w:r>
        </w:p>
      </w:docPartBody>
    </w:docPart>
    <w:docPart>
      <w:docPartPr>
        <w:name w:val="FFBF5BD948B048308966B0E74F204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53067-BA64-4292-BE18-81D022F3DB4A}"/>
      </w:docPartPr>
      <w:docPartBody>
        <w:p w:rsidR="00E61636" w:rsidRDefault="00185522" w:rsidP="00185522">
          <w:pPr>
            <w:pStyle w:val="FFBF5BD948B048308966B0E74F20486C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Klikněte sem a zadejte datum.</w:t>
          </w:r>
        </w:p>
      </w:docPartBody>
    </w:docPart>
    <w:docPart>
      <w:docPartPr>
        <w:name w:val="AC6DBEDFB0BD4523932F1740F0B6E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00A31-5401-41F2-96B4-437673652A6F}"/>
      </w:docPartPr>
      <w:docPartBody>
        <w:p w:rsidR="00E61636" w:rsidRDefault="00185522" w:rsidP="00185522">
          <w:pPr>
            <w:pStyle w:val="AC6DBEDFB0BD4523932F1740F0B6EDE6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0E236A"/>
    <w:rsid w:val="00155D33"/>
    <w:rsid w:val="00173702"/>
    <w:rsid w:val="00185522"/>
    <w:rsid w:val="00215FC6"/>
    <w:rsid w:val="00241BD3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65C0B"/>
    <w:rsid w:val="007A1DE2"/>
    <w:rsid w:val="007C45F6"/>
    <w:rsid w:val="008141F4"/>
    <w:rsid w:val="00846CE4"/>
    <w:rsid w:val="008575F6"/>
    <w:rsid w:val="0086001E"/>
    <w:rsid w:val="00883FC4"/>
    <w:rsid w:val="008E7F7C"/>
    <w:rsid w:val="008F56CB"/>
    <w:rsid w:val="009917C1"/>
    <w:rsid w:val="00A00BCF"/>
    <w:rsid w:val="00A3500C"/>
    <w:rsid w:val="00AC5311"/>
    <w:rsid w:val="00AC598E"/>
    <w:rsid w:val="00AE5B17"/>
    <w:rsid w:val="00B925CA"/>
    <w:rsid w:val="00CA694B"/>
    <w:rsid w:val="00CE23D6"/>
    <w:rsid w:val="00CE5EC0"/>
    <w:rsid w:val="00D24BF3"/>
    <w:rsid w:val="00DF387F"/>
    <w:rsid w:val="00E61636"/>
    <w:rsid w:val="00E746BD"/>
    <w:rsid w:val="00EC2BC7"/>
    <w:rsid w:val="00F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85522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1">
    <w:name w:val="DFA5182BA4DB41BE87165A3A7124FCC5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">
    <w:name w:val="FE8AB9D2A16D4B409C9403E69FE5F8B6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">
    <w:name w:val="6F50255AA73147FAA364A9DB567D08E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">
    <w:name w:val="A37138E14D104BDFB214212672A7376F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">
    <w:name w:val="4A71DE67FC4A4D34916EA6080595D70A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">
    <w:name w:val="CD63D8DC867241BD89E8F0867128354B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">
    <w:name w:val="4CB89FD7931041238964D87211A8619E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2">
    <w:name w:val="DFA5182BA4DB41BE87165A3A7124FCC52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2">
    <w:name w:val="FE8AB9D2A16D4B409C9403E69FE5F8B62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1">
    <w:name w:val="6F50255AA73147FAA364A9DB567D08E6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1">
    <w:name w:val="A37138E14D104BDFB214212672A7376F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1">
    <w:name w:val="4A71DE67FC4A4D34916EA6080595D70A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1">
    <w:name w:val="CD63D8DC867241BD89E8F0867128354B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1">
    <w:name w:val="4CB89FD7931041238964D87211A8619E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3">
    <w:name w:val="DFA5182BA4DB41BE87165A3A7124FCC53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3">
    <w:name w:val="FE8AB9D2A16D4B409C9403E69FE5F8B63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2">
    <w:name w:val="6F50255AA73147FAA364A9DB567D08E6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2">
    <w:name w:val="A37138E14D104BDFB214212672A7376F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2">
    <w:name w:val="4A71DE67FC4A4D34916EA6080595D70A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2">
    <w:name w:val="CD63D8DC867241BD89E8F0867128354B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2">
    <w:name w:val="4CB89FD7931041238964D87211A8619E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4">
    <w:name w:val="DFA5182BA4DB41BE87165A3A7124FCC54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4">
    <w:name w:val="FE8AB9D2A16D4B409C9403E69FE5F8B64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3">
    <w:name w:val="6F50255AA73147FAA364A9DB567D08E6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3">
    <w:name w:val="A37138E14D104BDFB214212672A7376F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3">
    <w:name w:val="4A71DE67FC4A4D34916EA6080595D70A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3">
    <w:name w:val="CD63D8DC867241BD89E8F0867128354B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3">
    <w:name w:val="4CB89FD7931041238964D87211A8619E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5">
    <w:name w:val="DFA5182BA4DB41BE87165A3A7124FCC55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5">
    <w:name w:val="FE8AB9D2A16D4B409C9403E69FE5F8B65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4">
    <w:name w:val="6F50255AA73147FAA364A9DB567D08E6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4">
    <w:name w:val="A37138E14D104BDFB214212672A7376F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4">
    <w:name w:val="4A71DE67FC4A4D34916EA6080595D70A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4">
    <w:name w:val="CD63D8DC867241BD89E8F0867128354B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4">
    <w:name w:val="4CB89FD7931041238964D87211A8619E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6">
    <w:name w:val="DFA5182BA4DB41BE87165A3A7124FCC56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6">
    <w:name w:val="FE8AB9D2A16D4B409C9403E69FE5F8B66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5">
    <w:name w:val="6F50255AA73147FAA364A9DB567D08E6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5">
    <w:name w:val="A37138E14D104BDFB214212672A7376F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5">
    <w:name w:val="4A71DE67FC4A4D34916EA6080595D70A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5">
    <w:name w:val="CD63D8DC867241BD89E8F0867128354B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5">
    <w:name w:val="4CB89FD7931041238964D87211A8619E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7">
    <w:name w:val="DFA5182BA4DB41BE87165A3A7124FCC57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7">
    <w:name w:val="FE8AB9D2A16D4B409C9403E69FE5F8B67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6">
    <w:name w:val="6F50255AA73147FAA364A9DB567D08E6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6">
    <w:name w:val="A37138E14D104BDFB214212672A7376F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6">
    <w:name w:val="4A71DE67FC4A4D34916EA6080595D70A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6">
    <w:name w:val="CD63D8DC867241BD89E8F0867128354B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6">
    <w:name w:val="4CB89FD7931041238964D87211A8619E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8">
    <w:name w:val="DFA5182BA4DB41BE87165A3A7124FCC58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8">
    <w:name w:val="FE8AB9D2A16D4B409C9403E69FE5F8B68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7">
    <w:name w:val="6F50255AA73147FAA364A9DB567D08E6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7">
    <w:name w:val="A37138E14D104BDFB214212672A7376F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7">
    <w:name w:val="4A71DE67FC4A4D34916EA6080595D70A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7">
    <w:name w:val="CD63D8DC867241BD89E8F0867128354B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7">
    <w:name w:val="4CB89FD7931041238964D87211A8619E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9">
    <w:name w:val="DFA5182BA4DB41BE87165A3A7124FCC59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9">
    <w:name w:val="FE8AB9D2A16D4B409C9403E69FE5F8B69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8">
    <w:name w:val="6F50255AA73147FAA364A9DB567D08E6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8">
    <w:name w:val="A37138E14D104BDFB214212672A7376F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8">
    <w:name w:val="4A71DE67FC4A4D34916EA6080595D70A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8">
    <w:name w:val="CD63D8DC867241BD89E8F0867128354B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8">
    <w:name w:val="4CB89FD7931041238964D87211A8619E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10">
    <w:name w:val="DFA5182BA4DB41BE87165A3A7124FCC510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0">
    <w:name w:val="FE8AB9D2A16D4B409C9403E69FE5F8B610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9">
    <w:name w:val="6F50255AA73147FAA364A9DB567D08E6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9">
    <w:name w:val="A37138E14D104BDFB214212672A7376F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9">
    <w:name w:val="4A71DE67FC4A4D34916EA6080595D70A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9">
    <w:name w:val="CD63D8DC867241BD89E8F0867128354B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9">
    <w:name w:val="4CB89FD7931041238964D87211A8619E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11">
    <w:name w:val="DFA5182BA4DB41BE87165A3A7124FCC51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1">
    <w:name w:val="FE8AB9D2A16D4B409C9403E69FE5F8B61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10">
    <w:name w:val="6F50255AA73147FAA364A9DB567D08E6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10">
    <w:name w:val="A37138E14D104BDFB214212672A7376F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10">
    <w:name w:val="4A71DE67FC4A4D34916EA6080595D70A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10">
    <w:name w:val="CD63D8DC867241BD89E8F0867128354B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10">
    <w:name w:val="4CB89FD7931041238964D87211A8619E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6CECE958CA1485CAAC2CB2B9904F9E0">
    <w:name w:val="16CECE958CA1485CAAC2CB2B9904F9E0"/>
    <w:rsid w:val="00AC598E"/>
  </w:style>
  <w:style w:type="paragraph" w:customStyle="1" w:styleId="16CECE958CA1485CAAC2CB2B9904F9E01">
    <w:name w:val="16CECE958CA1485CAAC2CB2B9904F9E01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FA5182BA4DB41BE87165A3A7124FCC512">
    <w:name w:val="DFA5182BA4DB41BE87165A3A7124FCC512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2">
    <w:name w:val="FE8AB9D2A16D4B409C9403E69FE5F8B612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C6C370B8A598407A9D2C765B3D75FEAC">
    <w:name w:val="C6C370B8A598407A9D2C765B3D75FEAC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6B48EEECF9942A89351C67F22CEB221">
    <w:name w:val="E6B48EEECF9942A89351C67F22CEB22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EA90278ADBE41C2AEE1174F9C5C3E1F">
    <w:name w:val="5EA90278ADBE41C2AEE1174F9C5C3E1F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FBF5BD948B048308966B0E74F20486C">
    <w:name w:val="FFBF5BD948B048308966B0E74F20486C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C6DBEDFB0BD4523932F1740F0B6EDE6">
    <w:name w:val="AC6DBEDFB0BD4523932F1740F0B6EDE6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6CECE958CA1485CAAC2CB2B9904F9E02">
    <w:name w:val="16CECE958CA1485CAAC2CB2B9904F9E02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FA5182BA4DB41BE87165A3A7124FCC513">
    <w:name w:val="DFA5182BA4DB41BE87165A3A7124FCC513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3">
    <w:name w:val="FE8AB9D2A16D4B409C9403E69FE5F8B613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C6C370B8A598407A9D2C765B3D75FEAC1">
    <w:name w:val="C6C370B8A598407A9D2C765B3D75FEAC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6B48EEECF9942A89351C67F22CEB2211">
    <w:name w:val="E6B48EEECF9942A89351C67F22CEB221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EA90278ADBE41C2AEE1174F9C5C3E1F1">
    <w:name w:val="5EA90278ADBE41C2AEE1174F9C5C3E1F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FBF5BD948B048308966B0E74F20486C1">
    <w:name w:val="FFBF5BD948B048308966B0E74F20486C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C6DBEDFB0BD4523932F1740F0B6EDE61">
    <w:name w:val="AC6DBEDFB0BD4523932F1740F0B6EDE6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A918-374C-42DF-B623-B5AE250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1569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Houda, MVČR</cp:lastModifiedBy>
  <cp:revision>8</cp:revision>
  <cp:lastPrinted>2015-05-05T09:23:00Z</cp:lastPrinted>
  <dcterms:created xsi:type="dcterms:W3CDTF">2020-05-12T12:38:00Z</dcterms:created>
  <dcterms:modified xsi:type="dcterms:W3CDTF">2021-06-01T18:39:00Z</dcterms:modified>
</cp:coreProperties>
</file>